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9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37"/>
        <w:gridCol w:w="3017"/>
        <w:gridCol w:w="708"/>
        <w:gridCol w:w="708"/>
        <w:gridCol w:w="1134"/>
        <w:gridCol w:w="569"/>
        <w:gridCol w:w="566"/>
        <w:gridCol w:w="4599"/>
      </w:tblGrid>
      <w:tr w:rsidR="0034749E" w:rsidRPr="000259C2" w:rsidTr="004071B0">
        <w:trPr>
          <w:trHeight w:val="428"/>
        </w:trPr>
        <w:tc>
          <w:tcPr>
            <w:tcW w:w="5000" w:type="pct"/>
            <w:gridSpan w:val="9"/>
            <w:shd w:val="clear" w:color="auto" w:fill="BFBFBF" w:themeFill="background1" w:themeFillShade="BF"/>
            <w:vAlign w:val="center"/>
          </w:tcPr>
          <w:p w:rsidR="0034749E" w:rsidRPr="000259C2" w:rsidRDefault="0034749E" w:rsidP="000A33F1">
            <w:pPr>
              <w:pStyle w:val="Akapitzlist"/>
              <w:numPr>
                <w:ilvl w:val="0"/>
                <w:numId w:val="4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INFORMACJE </w:t>
            </w:r>
            <w:r w:rsidR="008333C5"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PODSTAWOWE</w:t>
            </w:r>
          </w:p>
        </w:tc>
      </w:tr>
      <w:tr w:rsidR="000259C2" w:rsidRPr="000259C2" w:rsidTr="00193572">
        <w:trPr>
          <w:trHeight w:val="360"/>
        </w:trPr>
        <w:tc>
          <w:tcPr>
            <w:tcW w:w="192" w:type="pct"/>
          </w:tcPr>
          <w:p w:rsidR="0034749E" w:rsidRPr="000259C2" w:rsidRDefault="0034749E" w:rsidP="0034749E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11" w:type="pct"/>
            <w:gridSpan w:val="2"/>
          </w:tcPr>
          <w:p w:rsidR="0034749E" w:rsidRPr="000259C2" w:rsidRDefault="0034749E" w:rsidP="00F214AB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Nazwa </w:t>
            </w:r>
            <w:r w:rsidR="00F214AB"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Starostwa</w:t>
            </w:r>
          </w:p>
        </w:tc>
        <w:tc>
          <w:tcPr>
            <w:tcW w:w="2798" w:type="pct"/>
            <w:gridSpan w:val="6"/>
            <w:vAlign w:val="center"/>
          </w:tcPr>
          <w:p w:rsidR="0034749E" w:rsidRPr="000259C2" w:rsidRDefault="0034749E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259C2" w:rsidRPr="000259C2" w:rsidTr="00193572">
        <w:trPr>
          <w:trHeight w:val="356"/>
        </w:trPr>
        <w:tc>
          <w:tcPr>
            <w:tcW w:w="192" w:type="pct"/>
          </w:tcPr>
          <w:p w:rsidR="0034749E" w:rsidRPr="000259C2" w:rsidRDefault="0034749E" w:rsidP="0034749E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11" w:type="pct"/>
            <w:gridSpan w:val="2"/>
          </w:tcPr>
          <w:p w:rsidR="0034749E" w:rsidRPr="000259C2" w:rsidRDefault="00F214AB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2798" w:type="pct"/>
            <w:gridSpan w:val="6"/>
          </w:tcPr>
          <w:p w:rsidR="0034749E" w:rsidRPr="000259C2" w:rsidRDefault="0034749E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259C2" w:rsidRPr="000259C2" w:rsidTr="00193572">
        <w:trPr>
          <w:trHeight w:val="356"/>
        </w:trPr>
        <w:tc>
          <w:tcPr>
            <w:tcW w:w="192" w:type="pct"/>
          </w:tcPr>
          <w:p w:rsidR="00701C2D" w:rsidRPr="000259C2" w:rsidRDefault="00701C2D" w:rsidP="0034749E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pct"/>
            <w:vMerge w:val="restart"/>
          </w:tcPr>
          <w:p w:rsidR="00701C2D" w:rsidRPr="000259C2" w:rsidRDefault="00701C2D" w:rsidP="000A0064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Dane osoby wypełniającej ankietę</w:t>
            </w:r>
          </w:p>
        </w:tc>
        <w:tc>
          <w:tcPr>
            <w:tcW w:w="1019" w:type="pct"/>
          </w:tcPr>
          <w:p w:rsidR="00701C2D" w:rsidRPr="000259C2" w:rsidRDefault="00701C2D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2798" w:type="pct"/>
            <w:gridSpan w:val="6"/>
          </w:tcPr>
          <w:p w:rsidR="00701C2D" w:rsidRPr="000259C2" w:rsidRDefault="00701C2D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259C2" w:rsidRPr="000259C2" w:rsidTr="00193572">
        <w:trPr>
          <w:trHeight w:val="356"/>
        </w:trPr>
        <w:tc>
          <w:tcPr>
            <w:tcW w:w="192" w:type="pct"/>
          </w:tcPr>
          <w:p w:rsidR="00701C2D" w:rsidRPr="000259C2" w:rsidRDefault="00701C2D" w:rsidP="0034749E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pct"/>
            <w:vMerge/>
          </w:tcPr>
          <w:p w:rsidR="00701C2D" w:rsidRPr="000259C2" w:rsidRDefault="00701C2D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9" w:type="pct"/>
          </w:tcPr>
          <w:p w:rsidR="00701C2D" w:rsidRPr="000259C2" w:rsidRDefault="00717C09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</w:t>
            </w:r>
            <w:r w:rsidR="00701C2D"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elefon</w:t>
            </w:r>
          </w:p>
        </w:tc>
        <w:tc>
          <w:tcPr>
            <w:tcW w:w="2798" w:type="pct"/>
            <w:gridSpan w:val="6"/>
          </w:tcPr>
          <w:p w:rsidR="00701C2D" w:rsidRPr="000259C2" w:rsidRDefault="00701C2D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259C2" w:rsidRPr="000259C2" w:rsidTr="00193572">
        <w:trPr>
          <w:trHeight w:val="356"/>
        </w:trPr>
        <w:tc>
          <w:tcPr>
            <w:tcW w:w="192" w:type="pct"/>
          </w:tcPr>
          <w:p w:rsidR="00701C2D" w:rsidRPr="000259C2" w:rsidRDefault="00701C2D" w:rsidP="0034749E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pct"/>
            <w:vMerge/>
          </w:tcPr>
          <w:p w:rsidR="00701C2D" w:rsidRPr="000259C2" w:rsidRDefault="00701C2D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9" w:type="pct"/>
          </w:tcPr>
          <w:p w:rsidR="00701C2D" w:rsidRPr="000259C2" w:rsidRDefault="00717C09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E</w:t>
            </w:r>
            <w:r w:rsidR="00701C2D"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-mail</w:t>
            </w:r>
          </w:p>
        </w:tc>
        <w:tc>
          <w:tcPr>
            <w:tcW w:w="2798" w:type="pct"/>
            <w:gridSpan w:val="6"/>
          </w:tcPr>
          <w:p w:rsidR="00701C2D" w:rsidRPr="000259C2" w:rsidRDefault="00701C2D" w:rsidP="0034749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259C2" w:rsidRPr="000259C2" w:rsidTr="00193572">
        <w:trPr>
          <w:trHeight w:val="356"/>
        </w:trPr>
        <w:tc>
          <w:tcPr>
            <w:tcW w:w="192" w:type="pct"/>
          </w:tcPr>
          <w:p w:rsidR="007C7599" w:rsidRPr="000259C2" w:rsidRDefault="007C7599" w:rsidP="007C759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11" w:type="pct"/>
            <w:gridSpan w:val="2"/>
          </w:tcPr>
          <w:p w:rsidR="007C7599" w:rsidRPr="000259C2" w:rsidRDefault="007C7599" w:rsidP="007C759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Ilu pracowników starostwa zajmuje się tematyką ochrony powietrza?</w:t>
            </w:r>
          </w:p>
        </w:tc>
        <w:tc>
          <w:tcPr>
            <w:tcW w:w="2798" w:type="pct"/>
            <w:gridSpan w:val="6"/>
          </w:tcPr>
          <w:p w:rsidR="007C7599" w:rsidRPr="000259C2" w:rsidRDefault="007C7599" w:rsidP="007C759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259C2" w:rsidRPr="000259C2" w:rsidTr="00193572">
        <w:trPr>
          <w:trHeight w:val="356"/>
        </w:trPr>
        <w:tc>
          <w:tcPr>
            <w:tcW w:w="192" w:type="pct"/>
          </w:tcPr>
          <w:p w:rsidR="007C7599" w:rsidRPr="000259C2" w:rsidRDefault="007C7599" w:rsidP="007C759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11" w:type="pct"/>
            <w:gridSpan w:val="2"/>
          </w:tcPr>
          <w:p w:rsidR="007C7599" w:rsidRPr="000259C2" w:rsidRDefault="007C7599" w:rsidP="007C759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Czy pracownicy zajmujący się tematyką ochrony powietrza posiadają wykształcenie kierunkowe w zakresie ochrony środowiska? </w:t>
            </w:r>
          </w:p>
        </w:tc>
        <w:tc>
          <w:tcPr>
            <w:tcW w:w="2798" w:type="pct"/>
            <w:gridSpan w:val="6"/>
          </w:tcPr>
          <w:p w:rsidR="007C7599" w:rsidRPr="000259C2" w:rsidRDefault="007C7599" w:rsidP="007C759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259C2" w:rsidRPr="000259C2" w:rsidTr="00193572">
        <w:trPr>
          <w:trHeight w:val="356"/>
        </w:trPr>
        <w:tc>
          <w:tcPr>
            <w:tcW w:w="192" w:type="pct"/>
          </w:tcPr>
          <w:p w:rsidR="007C7599" w:rsidRPr="000259C2" w:rsidRDefault="007C7599" w:rsidP="007C7599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11" w:type="pct"/>
            <w:gridSpan w:val="2"/>
          </w:tcPr>
          <w:p w:rsidR="007C7599" w:rsidRPr="000259C2" w:rsidRDefault="007C7599" w:rsidP="007C759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Czy pracownicy zajmujący się tematyką ochrony powietrza posiadają doświadczenie w pracy związanej z ochroną powietrza?</w:t>
            </w:r>
          </w:p>
        </w:tc>
        <w:tc>
          <w:tcPr>
            <w:tcW w:w="2798" w:type="pct"/>
            <w:gridSpan w:val="6"/>
          </w:tcPr>
          <w:p w:rsidR="007C7599" w:rsidRPr="000259C2" w:rsidRDefault="007C7599" w:rsidP="007C759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01C2D" w:rsidRPr="000259C2" w:rsidTr="004071B0">
        <w:trPr>
          <w:trHeight w:val="366"/>
        </w:trPr>
        <w:tc>
          <w:tcPr>
            <w:tcW w:w="5000" w:type="pct"/>
            <w:gridSpan w:val="9"/>
            <w:shd w:val="clear" w:color="auto" w:fill="BFBFBF" w:themeFill="background1" w:themeFillShade="BF"/>
            <w:vAlign w:val="center"/>
          </w:tcPr>
          <w:p w:rsidR="00701C2D" w:rsidRPr="000259C2" w:rsidRDefault="004932FF" w:rsidP="000A33F1">
            <w:pPr>
              <w:pStyle w:val="Akapitzlist"/>
              <w:numPr>
                <w:ilvl w:val="0"/>
                <w:numId w:val="4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ŚREDNI</w:t>
            </w:r>
            <w:r w:rsidR="001F6981"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E ŹRÓDŁA</w:t>
            </w:r>
            <w:r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SPALANIA</w:t>
            </w:r>
          </w:p>
        </w:tc>
      </w:tr>
      <w:tr w:rsidR="00A06CCF" w:rsidRPr="000259C2" w:rsidTr="00193572">
        <w:trPr>
          <w:trHeight w:val="416"/>
        </w:trPr>
        <w:tc>
          <w:tcPr>
            <w:tcW w:w="192" w:type="pct"/>
            <w:shd w:val="clear" w:color="auto" w:fill="BFBFBF" w:themeFill="background1" w:themeFillShade="BF"/>
            <w:vAlign w:val="center"/>
          </w:tcPr>
          <w:p w:rsidR="00701C2D" w:rsidRPr="000259C2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011" w:type="pct"/>
            <w:gridSpan w:val="2"/>
            <w:shd w:val="clear" w:color="auto" w:fill="BFBFBF" w:themeFill="background1" w:themeFillShade="BF"/>
            <w:vAlign w:val="center"/>
          </w:tcPr>
          <w:p w:rsidR="00701C2D" w:rsidRPr="000259C2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PYTANIE</w:t>
            </w:r>
          </w:p>
        </w:tc>
        <w:tc>
          <w:tcPr>
            <w:tcW w:w="239" w:type="pct"/>
            <w:shd w:val="clear" w:color="auto" w:fill="BFBFBF" w:themeFill="background1" w:themeFillShade="BF"/>
            <w:vAlign w:val="center"/>
          </w:tcPr>
          <w:p w:rsidR="00701C2D" w:rsidRPr="000259C2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39" w:type="pct"/>
            <w:shd w:val="clear" w:color="auto" w:fill="BFBFBF" w:themeFill="background1" w:themeFillShade="BF"/>
            <w:vAlign w:val="center"/>
          </w:tcPr>
          <w:p w:rsidR="00701C2D" w:rsidRPr="000259C2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2319" w:type="pct"/>
            <w:gridSpan w:val="4"/>
            <w:shd w:val="clear" w:color="auto" w:fill="BFBFBF" w:themeFill="background1" w:themeFillShade="BF"/>
            <w:vAlign w:val="center"/>
          </w:tcPr>
          <w:p w:rsidR="00701C2D" w:rsidRPr="000259C2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UWAGI</w:t>
            </w:r>
          </w:p>
        </w:tc>
      </w:tr>
      <w:tr w:rsidR="000259C2" w:rsidRPr="000259C2" w:rsidTr="00193572">
        <w:trPr>
          <w:trHeight w:val="113"/>
        </w:trPr>
        <w:tc>
          <w:tcPr>
            <w:tcW w:w="192" w:type="pct"/>
          </w:tcPr>
          <w:p w:rsidR="005B0C72" w:rsidRPr="000259C2" w:rsidRDefault="005B0C72" w:rsidP="00A06CCF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0C72" w:rsidRPr="000259C2" w:rsidRDefault="005B0C72" w:rsidP="00506C6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Czy </w:t>
            </w:r>
            <w:r w:rsidR="00506C69" w:rsidRPr="000259C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dotychczas przyjęto zgłoszenia </w:t>
            </w:r>
            <w:r w:rsidR="00D16514" w:rsidRPr="000259C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dotyczące </w:t>
            </w:r>
            <w:r w:rsidR="009024BE" w:rsidRPr="000259C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nowych </w:t>
            </w:r>
            <w:r w:rsidR="00D16514" w:rsidRPr="000259C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źródeł spalania paliw o nominalnej mocy cieplnej nie mniejszej niż 1 MW i mniejszej niż 50 MW</w:t>
            </w:r>
            <w:r w:rsidR="009024BE" w:rsidRPr="000259C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, ustalonej z uwzględnieniem trzeciej zasady łączenia, </w:t>
            </w:r>
            <w:r w:rsidR="000E3FB7" w:rsidRPr="000259C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oddanych do użytkowania po dniu 19 grudnia 2018 r., a w przypadku gdy pozwolenie na budowę źródła wydano po dniu 18 grudnia 2017 r., oddanego do użytkowania po dniu 20 grudnia 2018 r.</w:t>
            </w:r>
            <w:r w:rsidR="00506C69" w:rsidRPr="000259C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?</w:t>
            </w:r>
          </w:p>
          <w:p w:rsidR="00506C69" w:rsidRPr="000259C2" w:rsidRDefault="00506C69" w:rsidP="001F6981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Jeśli TAK proszę w uwagach wskazać </w:t>
            </w:r>
            <w:r w:rsidR="001F6981" w:rsidRPr="000259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liczbę źródeł, ich moc, rodzaj wykorzystywanego paliwa oraz adres zakładu, na terenie którego są zlokalizowane</w:t>
            </w:r>
            <w:r w:rsidRPr="000259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5B0C72" w:rsidRPr="000259C2" w:rsidRDefault="005B0C72" w:rsidP="005B0C72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5B0C72" w:rsidRPr="000259C2" w:rsidRDefault="005B0C72" w:rsidP="005B0C72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19" w:type="pct"/>
            <w:gridSpan w:val="4"/>
            <w:tcBorders>
              <w:bottom w:val="single" w:sz="4" w:space="0" w:color="auto"/>
            </w:tcBorders>
          </w:tcPr>
          <w:p w:rsidR="005B0C72" w:rsidRPr="000259C2" w:rsidRDefault="005B0C72" w:rsidP="005B0C72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0259C2" w:rsidRPr="000259C2" w:rsidTr="00193572">
        <w:trPr>
          <w:trHeight w:val="113"/>
        </w:trPr>
        <w:tc>
          <w:tcPr>
            <w:tcW w:w="192" w:type="pct"/>
          </w:tcPr>
          <w:p w:rsidR="005B0C72" w:rsidRPr="000259C2" w:rsidRDefault="005B0C72" w:rsidP="00A06CCF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0C72" w:rsidRPr="000259C2" w:rsidRDefault="005B0C72" w:rsidP="005B0C72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Czy </w:t>
            </w:r>
            <w:r w:rsidR="00506C69" w:rsidRPr="000259C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dotychczas wydano pozwolenia na wprowadzanie </w:t>
            </w:r>
            <w:r w:rsidR="00D16514" w:rsidRPr="000259C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gazów lub pyłów do powietrza z </w:t>
            </w:r>
            <w:r w:rsidR="000E3FB7" w:rsidRPr="000259C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nowych źródeł spalania paliw o nominalnej mocy cieplnej nie mniejszej niż 1 MW i mniejszej niż 50 MW, ustalonej z uwzględnieniem trzeciej zasady łączenia, oddanych do użytkowania po dniu 19 grudnia 2018 r., a w przypadku gdy pozwolenie na budowę źródła wydano po dniu 18 grudnia 2017 r., oddanego do użytkowania po dniu 20 grudnia 2018 r.</w:t>
            </w:r>
            <w:r w:rsidRPr="000259C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?</w:t>
            </w:r>
          </w:p>
          <w:p w:rsidR="005B0C72" w:rsidRPr="000259C2" w:rsidRDefault="001F6981" w:rsidP="005B0C72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Jeśli TAK proszę w uwagach wskazać liczbę źródeł, ich moc, rodzaj wykorzystywanego paliwa oraz adres zakładu, na terenie którego są zlokalizowane.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5B0C72" w:rsidRPr="000259C2" w:rsidRDefault="005B0C72" w:rsidP="005B0C72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5B0C72" w:rsidRPr="000259C2" w:rsidRDefault="005B0C72" w:rsidP="005B0C72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19" w:type="pct"/>
            <w:gridSpan w:val="4"/>
            <w:tcBorders>
              <w:bottom w:val="single" w:sz="4" w:space="0" w:color="auto"/>
            </w:tcBorders>
          </w:tcPr>
          <w:p w:rsidR="005B0C72" w:rsidRPr="000259C2" w:rsidRDefault="005B0C72" w:rsidP="005B0C72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0259C2" w:rsidRPr="000259C2" w:rsidTr="00193572">
        <w:trPr>
          <w:trHeight w:val="113"/>
        </w:trPr>
        <w:tc>
          <w:tcPr>
            <w:tcW w:w="192" w:type="pct"/>
          </w:tcPr>
          <w:p w:rsidR="008A114C" w:rsidRPr="000259C2" w:rsidRDefault="008A114C" w:rsidP="00A06CCF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155B" w:rsidRDefault="00796447" w:rsidP="005B0C72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Czy w wydawanych decyzjach i przyjmowanych </w:t>
            </w:r>
          </w:p>
          <w:p w:rsidR="0097155B" w:rsidRDefault="00796447" w:rsidP="005B0C72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zgłoszeniach uwzględniane były zapisy programów </w:t>
            </w:r>
          </w:p>
          <w:p w:rsidR="00796447" w:rsidRDefault="00796447" w:rsidP="005B0C72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ochrony powietrza?</w:t>
            </w:r>
          </w:p>
          <w:p w:rsidR="0097155B" w:rsidRDefault="00796447" w:rsidP="005B0C72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64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Jeśli TAK p</w:t>
            </w:r>
            <w:r w:rsidR="00691613" w:rsidRPr="007964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roszę</w:t>
            </w:r>
            <w:r w:rsidR="00691613" w:rsidRPr="006916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uwagach </w:t>
            </w:r>
            <w:r w:rsidR="00691613" w:rsidRPr="006916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podać odpowiednie zapisy </w:t>
            </w:r>
          </w:p>
          <w:p w:rsidR="008A114C" w:rsidRPr="00691613" w:rsidRDefault="00691613" w:rsidP="005B0C72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916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weryfikowane informacje</w:t>
            </w:r>
            <w:r w:rsidR="007964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8A114C" w:rsidRPr="000259C2" w:rsidRDefault="008A114C" w:rsidP="005B0C72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8A114C" w:rsidRPr="000259C2" w:rsidRDefault="008A114C" w:rsidP="005B0C72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19" w:type="pct"/>
            <w:gridSpan w:val="4"/>
            <w:tcBorders>
              <w:bottom w:val="single" w:sz="4" w:space="0" w:color="auto"/>
            </w:tcBorders>
          </w:tcPr>
          <w:p w:rsidR="008A114C" w:rsidRPr="000259C2" w:rsidRDefault="008A114C" w:rsidP="005B0C72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05432" w:rsidRPr="000259C2" w:rsidTr="00193572">
        <w:trPr>
          <w:trHeight w:val="113"/>
        </w:trPr>
        <w:tc>
          <w:tcPr>
            <w:tcW w:w="192" w:type="pct"/>
          </w:tcPr>
          <w:p w:rsidR="00105432" w:rsidRPr="000259C2" w:rsidRDefault="00105432" w:rsidP="00A06CCF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155B" w:rsidRDefault="00105432" w:rsidP="00105432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Czy w wydawanych decyzjach i przyjmowanych </w:t>
            </w:r>
          </w:p>
          <w:p w:rsidR="0097155B" w:rsidRDefault="00105432" w:rsidP="00105432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zgłoszeniach uwzględniane były zapisy uchwały </w:t>
            </w:r>
          </w:p>
          <w:p w:rsidR="00105432" w:rsidRDefault="00105432" w:rsidP="00105432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antysmogowej?</w:t>
            </w:r>
          </w:p>
          <w:p w:rsidR="0097155B" w:rsidRDefault="00105432" w:rsidP="00105432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64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Jeśli TAK proszę</w:t>
            </w:r>
            <w:r w:rsidRPr="006916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uwagach </w:t>
            </w:r>
            <w:r w:rsidRPr="006916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podać odpowiednie zapisy </w:t>
            </w:r>
          </w:p>
          <w:p w:rsidR="00105432" w:rsidRDefault="00105432" w:rsidP="00105432">
            <w:pPr>
              <w:tabs>
                <w:tab w:val="left" w:pos="175"/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916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weryfikowane informacje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105432" w:rsidRPr="000259C2" w:rsidRDefault="00105432" w:rsidP="005B0C72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105432" w:rsidRPr="000259C2" w:rsidRDefault="00105432" w:rsidP="005B0C72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19" w:type="pct"/>
            <w:gridSpan w:val="4"/>
            <w:tcBorders>
              <w:bottom w:val="single" w:sz="4" w:space="0" w:color="auto"/>
            </w:tcBorders>
          </w:tcPr>
          <w:p w:rsidR="00105432" w:rsidRPr="000259C2" w:rsidRDefault="00105432" w:rsidP="005B0C72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701C2D" w:rsidRPr="000259C2" w:rsidTr="004071B0">
        <w:trPr>
          <w:trHeight w:val="378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1C2D" w:rsidRPr="000259C2" w:rsidRDefault="00D16514" w:rsidP="007923C5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59C2">
              <w:rPr>
                <w:rFonts w:ascii="Arial" w:hAnsi="Arial" w:cs="Arial"/>
                <w:b/>
                <w:sz w:val="18"/>
                <w:szCs w:val="18"/>
              </w:rPr>
              <w:t>DZIAŁANIA EDUKACYJNE</w:t>
            </w:r>
            <w:r w:rsidR="007C7599" w:rsidRPr="000259C2">
              <w:rPr>
                <w:rFonts w:ascii="Arial" w:hAnsi="Arial" w:cs="Arial"/>
                <w:b/>
                <w:sz w:val="18"/>
                <w:szCs w:val="18"/>
              </w:rPr>
              <w:t xml:space="preserve"> I INFORMACYJNE</w:t>
            </w:r>
          </w:p>
        </w:tc>
      </w:tr>
      <w:tr w:rsidR="00A06CCF" w:rsidRPr="000259C2" w:rsidTr="00193572">
        <w:trPr>
          <w:trHeight w:val="412"/>
        </w:trPr>
        <w:tc>
          <w:tcPr>
            <w:tcW w:w="19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1C2D" w:rsidRPr="000259C2" w:rsidRDefault="00701C2D" w:rsidP="004071B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59C2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011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1C2D" w:rsidRPr="000259C2" w:rsidRDefault="00701C2D" w:rsidP="004071B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59C2">
              <w:rPr>
                <w:rFonts w:ascii="Arial" w:hAnsi="Arial" w:cs="Arial"/>
                <w:b/>
                <w:sz w:val="18"/>
                <w:szCs w:val="18"/>
              </w:rPr>
              <w:t>PYTANIE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1C2D" w:rsidRPr="000259C2" w:rsidRDefault="00701C2D" w:rsidP="004071B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59C2">
              <w:rPr>
                <w:rFonts w:ascii="Arial" w:hAnsi="Arial" w:cs="Arial"/>
                <w:b/>
                <w:sz w:val="18"/>
                <w:szCs w:val="18"/>
              </w:rPr>
              <w:t>TAK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1C2D" w:rsidRPr="000259C2" w:rsidRDefault="00701C2D" w:rsidP="004071B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59C2">
              <w:rPr>
                <w:rFonts w:ascii="Arial" w:hAnsi="Arial" w:cs="Arial"/>
                <w:b/>
                <w:sz w:val="18"/>
                <w:szCs w:val="18"/>
              </w:rPr>
              <w:t>NIE</w:t>
            </w:r>
          </w:p>
        </w:tc>
        <w:tc>
          <w:tcPr>
            <w:tcW w:w="2319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1C2D" w:rsidRPr="000259C2" w:rsidRDefault="00701C2D" w:rsidP="004071B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59C2"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0259C2" w:rsidRPr="000259C2" w:rsidTr="00193572">
        <w:tc>
          <w:tcPr>
            <w:tcW w:w="192" w:type="pct"/>
            <w:tcBorders>
              <w:bottom w:val="single" w:sz="4" w:space="0" w:color="auto"/>
            </w:tcBorders>
          </w:tcPr>
          <w:p w:rsidR="00C92E44" w:rsidRPr="000259C2" w:rsidRDefault="00C92E44" w:rsidP="00A06CCF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5C7B" w:rsidRPr="000259C2" w:rsidRDefault="00C92E44" w:rsidP="00C92E44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9C2">
              <w:rPr>
                <w:rFonts w:ascii="Arial" w:eastAsia="Calibri" w:hAnsi="Arial" w:cs="Arial"/>
                <w:b/>
                <w:sz w:val="18"/>
                <w:szCs w:val="18"/>
              </w:rPr>
              <w:t xml:space="preserve">Czy starostwo prowadzi samodzielnie działania edukacyjne </w:t>
            </w:r>
          </w:p>
          <w:p w:rsidR="00C92E44" w:rsidRPr="000259C2" w:rsidRDefault="00C92E44" w:rsidP="00C92E44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9C2">
              <w:rPr>
                <w:rFonts w:ascii="Arial" w:eastAsia="Calibri" w:hAnsi="Arial" w:cs="Arial"/>
                <w:b/>
                <w:sz w:val="18"/>
                <w:szCs w:val="18"/>
              </w:rPr>
              <w:t>w zakresie ochrony powietrza?</w:t>
            </w:r>
          </w:p>
          <w:p w:rsidR="0097155B" w:rsidRDefault="00C92E44" w:rsidP="00C92E44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259C2">
              <w:rPr>
                <w:rFonts w:ascii="Arial" w:eastAsia="Calibri" w:hAnsi="Arial" w:cs="Arial"/>
                <w:sz w:val="18"/>
                <w:szCs w:val="18"/>
              </w:rPr>
              <w:t xml:space="preserve">Jeśli TAK, proszę w uwagach wymienić te inicjatywy </w:t>
            </w:r>
          </w:p>
          <w:p w:rsidR="00C92E44" w:rsidRPr="000259C2" w:rsidRDefault="00C92E44" w:rsidP="0097155B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red"/>
                <w:lang w:eastAsia="pl-PL"/>
              </w:rPr>
            </w:pPr>
            <w:r w:rsidRPr="000259C2">
              <w:rPr>
                <w:rFonts w:ascii="Arial" w:eastAsia="Calibri" w:hAnsi="Arial" w:cs="Arial"/>
                <w:sz w:val="18"/>
                <w:szCs w:val="18"/>
              </w:rPr>
              <w:t xml:space="preserve">i wskazać które z nich prowadzone są cyklicznie. 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C92E44" w:rsidRPr="000259C2" w:rsidRDefault="00C92E44" w:rsidP="00C92E44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C92E44" w:rsidRPr="000259C2" w:rsidRDefault="00C92E44" w:rsidP="00C92E44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19" w:type="pct"/>
            <w:gridSpan w:val="4"/>
            <w:tcBorders>
              <w:bottom w:val="single" w:sz="4" w:space="0" w:color="auto"/>
            </w:tcBorders>
          </w:tcPr>
          <w:p w:rsidR="00C92E44" w:rsidRPr="000259C2" w:rsidRDefault="00C92E44" w:rsidP="00C92E44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0259C2" w:rsidRPr="000259C2" w:rsidTr="00193572">
        <w:tc>
          <w:tcPr>
            <w:tcW w:w="192" w:type="pct"/>
            <w:tcBorders>
              <w:bottom w:val="single" w:sz="4" w:space="0" w:color="auto"/>
            </w:tcBorders>
          </w:tcPr>
          <w:p w:rsidR="00C92E44" w:rsidRPr="000259C2" w:rsidRDefault="00C92E44" w:rsidP="00A06CCF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155B" w:rsidRDefault="00C92E44" w:rsidP="00C92E44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9C2">
              <w:rPr>
                <w:rFonts w:ascii="Arial" w:eastAsia="Calibri" w:hAnsi="Arial" w:cs="Arial"/>
                <w:b/>
                <w:sz w:val="18"/>
                <w:szCs w:val="18"/>
              </w:rPr>
              <w:t xml:space="preserve">Czy starostwo uczestniczy w działaniach edukacyjnych </w:t>
            </w:r>
          </w:p>
          <w:p w:rsidR="0097155B" w:rsidRDefault="00C92E44" w:rsidP="00C92E44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9C2">
              <w:rPr>
                <w:rFonts w:ascii="Arial" w:eastAsia="Calibri" w:hAnsi="Arial" w:cs="Arial"/>
                <w:b/>
                <w:sz w:val="18"/>
                <w:szCs w:val="18"/>
              </w:rPr>
              <w:t xml:space="preserve">z zakresu ochrony powietrza prowadzonych przez </w:t>
            </w:r>
          </w:p>
          <w:p w:rsidR="00C92E44" w:rsidRPr="000259C2" w:rsidRDefault="00C92E44" w:rsidP="00C92E44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9C2">
              <w:rPr>
                <w:rFonts w:ascii="Arial" w:eastAsia="Calibri" w:hAnsi="Arial" w:cs="Arial"/>
                <w:b/>
                <w:sz w:val="18"/>
                <w:szCs w:val="18"/>
              </w:rPr>
              <w:t>inne podmioty?</w:t>
            </w:r>
          </w:p>
          <w:p w:rsidR="0097155B" w:rsidRDefault="00C92E44" w:rsidP="00C92E44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259C2">
              <w:rPr>
                <w:rFonts w:ascii="Arial" w:eastAsia="Calibri" w:hAnsi="Arial" w:cs="Arial"/>
                <w:sz w:val="18"/>
                <w:szCs w:val="18"/>
              </w:rPr>
              <w:t xml:space="preserve">Jeśli TAK, proszę w uwagach wymienić te inicjatywy </w:t>
            </w:r>
          </w:p>
          <w:p w:rsidR="00C92E44" w:rsidRPr="000259C2" w:rsidRDefault="00C92E44" w:rsidP="0097155B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259C2">
              <w:rPr>
                <w:rFonts w:ascii="Arial" w:eastAsia="Calibri" w:hAnsi="Arial" w:cs="Arial"/>
                <w:sz w:val="18"/>
                <w:szCs w:val="18"/>
              </w:rPr>
              <w:t>i wskazać które z nich prowadzone są cyklicznie.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C92E44" w:rsidRPr="000259C2" w:rsidRDefault="00C92E44" w:rsidP="00C92E44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C92E44" w:rsidRPr="000259C2" w:rsidRDefault="00C92E44" w:rsidP="00C92E44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19" w:type="pct"/>
            <w:gridSpan w:val="4"/>
            <w:tcBorders>
              <w:bottom w:val="single" w:sz="4" w:space="0" w:color="auto"/>
            </w:tcBorders>
          </w:tcPr>
          <w:p w:rsidR="00C92E44" w:rsidRPr="000259C2" w:rsidRDefault="00C92E44" w:rsidP="00C92E44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0259C2" w:rsidRPr="000259C2" w:rsidTr="00193572">
        <w:tc>
          <w:tcPr>
            <w:tcW w:w="192" w:type="pct"/>
            <w:tcBorders>
              <w:bottom w:val="single" w:sz="4" w:space="0" w:color="auto"/>
            </w:tcBorders>
          </w:tcPr>
          <w:p w:rsidR="004C4029" w:rsidRPr="000259C2" w:rsidRDefault="004C4029" w:rsidP="00A06CCF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155B" w:rsidRDefault="004C4029" w:rsidP="004C402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Czy starostwo przystąpiło do stowarzyszeń/związków </w:t>
            </w:r>
          </w:p>
          <w:p w:rsidR="0097155B" w:rsidRDefault="004C4029" w:rsidP="004C402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działających na rzecz poprawy jakości powietrza</w:t>
            </w:r>
            <w:r w:rsidR="009715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,</w:t>
            </w:r>
            <w:r w:rsidR="00FB500B"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4C4029" w:rsidRPr="000259C2" w:rsidRDefault="0097155B" w:rsidP="004C402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</w:t>
            </w:r>
            <w:r w:rsidR="00FB500B"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p. Związek Powiatów Polskich</w:t>
            </w:r>
            <w:r w:rsidR="004C4029"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?</w:t>
            </w:r>
          </w:p>
          <w:p w:rsidR="0097155B" w:rsidRDefault="004C4029" w:rsidP="004C402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Jeśli TAK proszę w uwagach wpisać nazwę </w:t>
            </w:r>
          </w:p>
          <w:p w:rsidR="0097155B" w:rsidRDefault="004C4029" w:rsidP="004C402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stowarzyszenia/związku oraz datę przystąpienia </w:t>
            </w:r>
          </w:p>
          <w:p w:rsidR="004C4029" w:rsidRPr="000259C2" w:rsidRDefault="004C4029" w:rsidP="004C402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do stowarzyszenia/związku.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4C4029" w:rsidRPr="000259C2" w:rsidRDefault="004C4029" w:rsidP="004C402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4C4029" w:rsidRPr="000259C2" w:rsidRDefault="004C4029" w:rsidP="004C402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19" w:type="pct"/>
            <w:gridSpan w:val="4"/>
            <w:tcBorders>
              <w:bottom w:val="single" w:sz="4" w:space="0" w:color="auto"/>
            </w:tcBorders>
          </w:tcPr>
          <w:p w:rsidR="004C4029" w:rsidRPr="000259C2" w:rsidRDefault="004C4029" w:rsidP="004C402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0259C2" w:rsidRPr="000259C2" w:rsidTr="00193572">
        <w:tc>
          <w:tcPr>
            <w:tcW w:w="192" w:type="pct"/>
            <w:tcBorders>
              <w:bottom w:val="single" w:sz="4" w:space="0" w:color="auto"/>
            </w:tcBorders>
          </w:tcPr>
          <w:p w:rsidR="004C4029" w:rsidRPr="000259C2" w:rsidRDefault="004C4029" w:rsidP="00A06CCF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155B" w:rsidRDefault="004C4029" w:rsidP="004C402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Jeśli starostwo nie przystąpiło do stowarzyszeń/związków działających na rzecz poprawy jakości powietrza, </w:t>
            </w:r>
          </w:p>
          <w:p w:rsidR="0097155B" w:rsidRDefault="004C4029" w:rsidP="004C402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czy w najbliższym czasie planuje przystąpienie </w:t>
            </w:r>
          </w:p>
          <w:p w:rsidR="004C4029" w:rsidRPr="000259C2" w:rsidRDefault="004C4029" w:rsidP="004C402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do takich organizacji?</w:t>
            </w:r>
          </w:p>
          <w:p w:rsidR="0097155B" w:rsidRDefault="004C4029" w:rsidP="004C402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Jeśli TAK proszę w uwagach wpisać nazwę </w:t>
            </w:r>
          </w:p>
          <w:p w:rsidR="004C4029" w:rsidRPr="000259C2" w:rsidRDefault="004C4029" w:rsidP="004C402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stowarzyszenia/związku, do którego planowane jest przystąpienie.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4C4029" w:rsidRPr="000259C2" w:rsidRDefault="004C4029" w:rsidP="004C402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4C4029" w:rsidRPr="000259C2" w:rsidRDefault="004C4029" w:rsidP="004C402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19" w:type="pct"/>
            <w:gridSpan w:val="4"/>
            <w:tcBorders>
              <w:bottom w:val="single" w:sz="4" w:space="0" w:color="auto"/>
            </w:tcBorders>
          </w:tcPr>
          <w:p w:rsidR="004C4029" w:rsidRPr="000259C2" w:rsidRDefault="004C4029" w:rsidP="004C4029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701C2D" w:rsidRPr="000259C2" w:rsidTr="0046310C">
        <w:trPr>
          <w:trHeight w:val="1411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1C2D" w:rsidRPr="00602FD1" w:rsidRDefault="00291311" w:rsidP="007923C5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02F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DZIAŁANIA INWESTYCYJNE</w:t>
            </w:r>
            <w:r w:rsidR="00AA529D" w:rsidRPr="00602F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W OCHRONIE POWIETRZA</w:t>
            </w:r>
            <w:r w:rsidR="0038236E" w:rsidRPr="00602F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(np. budowa</w:t>
            </w:r>
            <w:r w:rsidR="00402012" w:rsidRPr="00602F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i modernizacja</w:t>
            </w:r>
            <w:r w:rsidR="00570538" w:rsidRPr="00602F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sieci ciepłowniczych oraz </w:t>
            </w:r>
            <w:r w:rsidR="0038236E" w:rsidRPr="00602F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sieci gazowych, budowa </w:t>
            </w:r>
            <w:r w:rsidR="008F6397" w:rsidRPr="00602F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 modernizacja dróg powiatowych, budowa ścieżek rowerowych</w:t>
            </w:r>
            <w:r w:rsidR="00F54979" w:rsidRPr="00602F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 inwestycje w zakresie energetyki lokalnej</w:t>
            </w:r>
            <w:r w:rsidR="00B35057" w:rsidRPr="00602F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  <w:p w:rsidR="00C42B83" w:rsidRPr="00602FD1" w:rsidRDefault="00C42B83" w:rsidP="00C42B83">
            <w:pPr>
              <w:spacing w:after="0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2FD1">
              <w:rPr>
                <w:rFonts w:ascii="Arial" w:hAnsi="Arial" w:cs="Arial"/>
                <w:color w:val="000000" w:themeColor="text1"/>
                <w:sz w:val="18"/>
                <w:szCs w:val="18"/>
              </w:rPr>
              <w:t>W przypadku wyboru odpowiedzi TAK proszę o:</w:t>
            </w:r>
            <w:bookmarkStart w:id="0" w:name="_GoBack"/>
            <w:bookmarkEnd w:id="0"/>
          </w:p>
          <w:p w:rsidR="00C42B83" w:rsidRPr="00602FD1" w:rsidRDefault="00C42B83" w:rsidP="00A566AF">
            <w:pPr>
              <w:spacing w:after="0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2F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="00A566AF" w:rsidRPr="00602FD1">
              <w:rPr>
                <w:rFonts w:ascii="Arial" w:hAnsi="Arial" w:cs="Arial"/>
                <w:color w:val="000000" w:themeColor="text1"/>
                <w:sz w:val="18"/>
                <w:szCs w:val="18"/>
              </w:rPr>
              <w:t>opisanie</w:t>
            </w:r>
            <w:r w:rsidRPr="00602F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uwagach projektu, który jest/będzie prowadzony oraz jego głównych założeń,</w:t>
            </w:r>
          </w:p>
          <w:p w:rsidR="00C42B83" w:rsidRPr="00602FD1" w:rsidRDefault="00C42B83" w:rsidP="00C42B83">
            <w:pPr>
              <w:spacing w:after="0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2FD1">
              <w:rPr>
                <w:rFonts w:ascii="Arial" w:hAnsi="Arial" w:cs="Arial"/>
                <w:color w:val="000000" w:themeColor="text1"/>
                <w:sz w:val="18"/>
                <w:szCs w:val="18"/>
              </w:rPr>
              <w:t>- podanie szacowanego kosztu realizacji projektu,</w:t>
            </w:r>
          </w:p>
          <w:p w:rsidR="00C42B83" w:rsidRPr="00602FD1" w:rsidRDefault="00C42B83" w:rsidP="00A566AF">
            <w:pPr>
              <w:spacing w:after="0"/>
              <w:ind w:left="36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02F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wskazanie, czy planowane jest skorzystanie z dofinansowania, wraz z podaniem w </w:t>
            </w:r>
            <w:r w:rsidR="00A566AF" w:rsidRPr="00602FD1">
              <w:rPr>
                <w:rFonts w:ascii="Arial" w:hAnsi="Arial" w:cs="Arial"/>
                <w:color w:val="000000" w:themeColor="text1"/>
                <w:sz w:val="18"/>
                <w:szCs w:val="18"/>
              </w:rPr>
              <w:t>u</w:t>
            </w:r>
            <w:r w:rsidRPr="00602FD1">
              <w:rPr>
                <w:rFonts w:ascii="Arial" w:hAnsi="Arial" w:cs="Arial"/>
                <w:color w:val="000000" w:themeColor="text1"/>
                <w:sz w:val="18"/>
                <w:szCs w:val="18"/>
              </w:rPr>
              <w:t>wagach źródła i stopnia</w:t>
            </w:r>
            <w:r w:rsidR="002E1B65" w:rsidRPr="00602F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dofinansowania (np. 75%, 40</w:t>
            </w:r>
            <w:r w:rsidRPr="00602FD1">
              <w:rPr>
                <w:rFonts w:ascii="Arial" w:hAnsi="Arial" w:cs="Arial"/>
                <w:color w:val="000000" w:themeColor="text1"/>
                <w:sz w:val="18"/>
                <w:szCs w:val="18"/>
              </w:rPr>
              <w:t>%).</w:t>
            </w:r>
          </w:p>
        </w:tc>
      </w:tr>
      <w:tr w:rsidR="00193572" w:rsidRPr="000259C2" w:rsidTr="00193572">
        <w:trPr>
          <w:trHeight w:val="522"/>
        </w:trPr>
        <w:tc>
          <w:tcPr>
            <w:tcW w:w="192" w:type="pct"/>
            <w:vMerge w:val="restart"/>
            <w:shd w:val="clear" w:color="auto" w:fill="BFBFBF" w:themeFill="background1" w:themeFillShade="BF"/>
          </w:tcPr>
          <w:p w:rsidR="00193572" w:rsidRPr="00602FD1" w:rsidRDefault="00193572" w:rsidP="000259C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02F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L.p.</w:t>
            </w:r>
          </w:p>
        </w:tc>
        <w:tc>
          <w:tcPr>
            <w:tcW w:w="2011" w:type="pct"/>
            <w:gridSpan w:val="2"/>
            <w:vMerge w:val="restart"/>
            <w:shd w:val="clear" w:color="auto" w:fill="BFBFBF" w:themeFill="background1" w:themeFillShade="BF"/>
          </w:tcPr>
          <w:p w:rsidR="00193572" w:rsidRPr="00602FD1" w:rsidRDefault="00193572" w:rsidP="000259C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02F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PYTANIE</w:t>
            </w:r>
          </w:p>
        </w:tc>
        <w:tc>
          <w:tcPr>
            <w:tcW w:w="239" w:type="pct"/>
            <w:vMerge w:val="restart"/>
            <w:shd w:val="clear" w:color="auto" w:fill="BFBFBF" w:themeFill="background1" w:themeFillShade="BF"/>
          </w:tcPr>
          <w:p w:rsidR="00193572" w:rsidRPr="00602FD1" w:rsidRDefault="00193572" w:rsidP="000259C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02F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39" w:type="pct"/>
            <w:vMerge w:val="restart"/>
            <w:shd w:val="clear" w:color="auto" w:fill="BFBFBF" w:themeFill="background1" w:themeFillShade="BF"/>
          </w:tcPr>
          <w:p w:rsidR="00193572" w:rsidRPr="00602FD1" w:rsidRDefault="00193572" w:rsidP="000259C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02F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383" w:type="pct"/>
            <w:vMerge w:val="restart"/>
            <w:shd w:val="clear" w:color="auto" w:fill="BFBFBF" w:themeFill="background1" w:themeFillShade="BF"/>
          </w:tcPr>
          <w:p w:rsidR="00193572" w:rsidRPr="00602FD1" w:rsidRDefault="00193572" w:rsidP="000259C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02F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Koszty realizacji projektu</w:t>
            </w:r>
          </w:p>
        </w:tc>
        <w:tc>
          <w:tcPr>
            <w:tcW w:w="383" w:type="pct"/>
            <w:gridSpan w:val="2"/>
            <w:shd w:val="clear" w:color="auto" w:fill="BFBFBF" w:themeFill="background1" w:themeFillShade="BF"/>
          </w:tcPr>
          <w:p w:rsidR="00193572" w:rsidRPr="000259C2" w:rsidRDefault="00193572" w:rsidP="00CC45B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259C2">
              <w:rPr>
                <w:rFonts w:ascii="Arial" w:hAnsi="Arial" w:cs="Arial"/>
                <w:b/>
                <w:sz w:val="18"/>
                <w:szCs w:val="18"/>
              </w:rPr>
              <w:t>Dofinanso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0259C2">
              <w:rPr>
                <w:rFonts w:ascii="Arial" w:hAnsi="Arial" w:cs="Arial"/>
                <w:b/>
                <w:sz w:val="18"/>
                <w:szCs w:val="18"/>
              </w:rPr>
              <w:t>wanie</w:t>
            </w:r>
            <w:proofErr w:type="spellEnd"/>
          </w:p>
        </w:tc>
        <w:tc>
          <w:tcPr>
            <w:tcW w:w="1553" w:type="pct"/>
            <w:vMerge w:val="restart"/>
            <w:shd w:val="clear" w:color="auto" w:fill="BFBFBF" w:themeFill="background1" w:themeFillShade="BF"/>
          </w:tcPr>
          <w:p w:rsidR="00193572" w:rsidRPr="000259C2" w:rsidRDefault="00193572" w:rsidP="000259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259C2">
              <w:rPr>
                <w:rFonts w:ascii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z w:val="18"/>
                <w:szCs w:val="18"/>
              </w:rPr>
              <w:t>WAGI</w:t>
            </w:r>
          </w:p>
        </w:tc>
      </w:tr>
      <w:tr w:rsidR="00193572" w:rsidRPr="000259C2" w:rsidTr="00193572">
        <w:trPr>
          <w:trHeight w:val="473"/>
        </w:trPr>
        <w:tc>
          <w:tcPr>
            <w:tcW w:w="192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93572" w:rsidRPr="00602FD1" w:rsidRDefault="00193572" w:rsidP="00CC45B7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11" w:type="pct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93572" w:rsidRPr="00602FD1" w:rsidRDefault="00193572" w:rsidP="00CC45B7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93572" w:rsidRPr="00602FD1" w:rsidRDefault="00193572" w:rsidP="00CC45B7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93572" w:rsidRPr="00602FD1" w:rsidRDefault="00193572" w:rsidP="00CC45B7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vMerge/>
            <w:shd w:val="clear" w:color="auto" w:fill="BFBFBF" w:themeFill="background1" w:themeFillShade="BF"/>
          </w:tcPr>
          <w:p w:rsidR="00193572" w:rsidRPr="00602FD1" w:rsidRDefault="00193572" w:rsidP="00CC45B7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BFBFBF" w:themeFill="background1" w:themeFillShade="BF"/>
          </w:tcPr>
          <w:p w:rsidR="00193572" w:rsidRPr="000259C2" w:rsidRDefault="00193572" w:rsidP="00CC45B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59C2">
              <w:rPr>
                <w:rFonts w:ascii="Arial" w:hAnsi="Arial" w:cs="Arial"/>
                <w:b/>
                <w:sz w:val="18"/>
                <w:szCs w:val="18"/>
              </w:rPr>
              <w:t>Tak</w:t>
            </w:r>
          </w:p>
        </w:tc>
        <w:tc>
          <w:tcPr>
            <w:tcW w:w="191" w:type="pct"/>
            <w:shd w:val="clear" w:color="auto" w:fill="BFBFBF" w:themeFill="background1" w:themeFillShade="BF"/>
          </w:tcPr>
          <w:p w:rsidR="00193572" w:rsidRPr="000259C2" w:rsidRDefault="00193572" w:rsidP="00CC45B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59C2">
              <w:rPr>
                <w:rFonts w:ascii="Arial" w:hAnsi="Arial" w:cs="Arial"/>
                <w:b/>
                <w:sz w:val="18"/>
                <w:szCs w:val="18"/>
              </w:rPr>
              <w:t>Nie</w:t>
            </w:r>
          </w:p>
        </w:tc>
        <w:tc>
          <w:tcPr>
            <w:tcW w:w="1553" w:type="pct"/>
            <w:vMerge/>
            <w:shd w:val="clear" w:color="auto" w:fill="BFBFBF" w:themeFill="background1" w:themeFillShade="BF"/>
          </w:tcPr>
          <w:p w:rsidR="00193572" w:rsidRPr="000259C2" w:rsidRDefault="00193572" w:rsidP="00CC45B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3572" w:rsidRPr="000259C2" w:rsidTr="00193572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93572" w:rsidRPr="00602FD1" w:rsidRDefault="00193572" w:rsidP="00A06CCF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11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93572" w:rsidRPr="00602FD1" w:rsidRDefault="00193572" w:rsidP="00291311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02F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Czy na terenie powiatu prowadzone są działania inwestycyjne związane z ochroną powietrza, które zakończone zostaną w ciągu najbliższych 2 lat?</w:t>
            </w:r>
          </w:p>
          <w:p w:rsidR="00193572" w:rsidRPr="00602FD1" w:rsidRDefault="00193572" w:rsidP="00AA529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02FD1">
              <w:rPr>
                <w:rFonts w:ascii="Arial" w:hAnsi="Arial" w:cs="Arial"/>
                <w:color w:val="000000" w:themeColor="text1"/>
                <w:sz w:val="18"/>
                <w:szCs w:val="18"/>
              </w:rPr>
              <w:t>Jeśli TAK proszę w uwagach wymienić te działania, koszty ich realizacji oraz sposób finansowania.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93572" w:rsidRPr="00602FD1" w:rsidRDefault="00193572" w:rsidP="00701C2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93572" w:rsidRPr="00602FD1" w:rsidRDefault="00193572" w:rsidP="00701C2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FFFFFF" w:themeFill="background1"/>
          </w:tcPr>
          <w:p w:rsidR="00193572" w:rsidRPr="00602FD1" w:rsidRDefault="00193572" w:rsidP="00701C2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3" w:type="pct"/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3572" w:rsidRPr="000259C2" w:rsidTr="00193572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93572" w:rsidRPr="000259C2" w:rsidRDefault="00193572" w:rsidP="00A06CCF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11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93572" w:rsidRPr="000259C2" w:rsidRDefault="00193572" w:rsidP="0029131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59C2">
              <w:rPr>
                <w:rFonts w:ascii="Arial" w:hAnsi="Arial" w:cs="Arial"/>
                <w:b/>
                <w:sz w:val="18"/>
                <w:szCs w:val="18"/>
              </w:rPr>
              <w:t xml:space="preserve">Czy na terenie powiatu prowadzone są działania inwestycyjne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związane z ochroną powietrza, </w:t>
            </w:r>
            <w:r w:rsidRPr="000259C2">
              <w:rPr>
                <w:rFonts w:ascii="Arial" w:hAnsi="Arial" w:cs="Arial"/>
                <w:b/>
                <w:sz w:val="18"/>
                <w:szCs w:val="18"/>
              </w:rPr>
              <w:t>które zakończone zostaną w ciągu najbliższych 4 lat?</w:t>
            </w:r>
          </w:p>
          <w:p w:rsidR="00193572" w:rsidRPr="000259C2" w:rsidRDefault="00193572" w:rsidP="0029131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59C2">
              <w:rPr>
                <w:rFonts w:ascii="Arial" w:hAnsi="Arial" w:cs="Arial"/>
                <w:sz w:val="18"/>
                <w:szCs w:val="18"/>
              </w:rPr>
              <w:t>Jeśli TAK proszę w uwagach wymienić te działania, koszty ich realizacji oraz sposób finansowania.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3" w:type="pct"/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3572" w:rsidRPr="000259C2" w:rsidTr="00193572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93572" w:rsidRPr="000259C2" w:rsidRDefault="00193572" w:rsidP="00A06CCF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11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93572" w:rsidRPr="000259C2" w:rsidRDefault="00193572" w:rsidP="0029131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59C2">
              <w:rPr>
                <w:rFonts w:ascii="Arial" w:hAnsi="Arial" w:cs="Arial"/>
                <w:b/>
                <w:sz w:val="18"/>
                <w:szCs w:val="18"/>
              </w:rPr>
              <w:t xml:space="preserve">Czy na terenie powiatu prowadzone są działania inwestycyjne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związane z ochroną powietrza, </w:t>
            </w:r>
            <w:r w:rsidRPr="000259C2">
              <w:rPr>
                <w:rFonts w:ascii="Arial" w:hAnsi="Arial" w:cs="Arial"/>
                <w:b/>
                <w:sz w:val="18"/>
                <w:szCs w:val="18"/>
              </w:rPr>
              <w:t>które zakończone zostaną w ciągu najbliższych 6 lat?</w:t>
            </w:r>
          </w:p>
          <w:p w:rsidR="00193572" w:rsidRPr="000259C2" w:rsidRDefault="00193572" w:rsidP="0029131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59C2">
              <w:rPr>
                <w:rFonts w:ascii="Arial" w:hAnsi="Arial" w:cs="Arial"/>
                <w:sz w:val="18"/>
                <w:szCs w:val="18"/>
              </w:rPr>
              <w:t>Jeśli TAK proszę w uwagach wymienić te działania, koszty ich realizacji oraz sposób finansowania.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3" w:type="pct"/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3572" w:rsidRPr="000259C2" w:rsidTr="00193572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93572" w:rsidRPr="000259C2" w:rsidRDefault="00193572" w:rsidP="00A06CCF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11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93572" w:rsidRDefault="00193572" w:rsidP="0029131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42B83">
              <w:rPr>
                <w:rFonts w:ascii="Arial" w:hAnsi="Arial" w:cs="Arial"/>
                <w:b/>
                <w:sz w:val="18"/>
                <w:szCs w:val="18"/>
              </w:rPr>
              <w:t>Czy obecnie prowadzone są projekty dotyczące klastrów energetycznych?</w:t>
            </w:r>
          </w:p>
          <w:p w:rsidR="004D5FA5" w:rsidRPr="004D5FA5" w:rsidRDefault="004D5FA5" w:rsidP="00761E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D5FA5">
              <w:rPr>
                <w:rFonts w:ascii="Arial" w:hAnsi="Arial" w:cs="Arial"/>
                <w:sz w:val="18"/>
                <w:szCs w:val="18"/>
              </w:rPr>
              <w:t xml:space="preserve">Jeśli TAK, proszę w Uwagach </w:t>
            </w:r>
            <w:r w:rsidR="00761E1F">
              <w:rPr>
                <w:rFonts w:ascii="Arial" w:hAnsi="Arial" w:cs="Arial"/>
                <w:sz w:val="18"/>
                <w:szCs w:val="18"/>
              </w:rPr>
              <w:t xml:space="preserve">krótko opisać </w:t>
            </w:r>
            <w:r w:rsidRPr="004D5FA5">
              <w:rPr>
                <w:rFonts w:ascii="Arial" w:hAnsi="Arial" w:cs="Arial"/>
                <w:sz w:val="18"/>
                <w:szCs w:val="18"/>
              </w:rPr>
              <w:t>prowadzon</w:t>
            </w:r>
            <w:r w:rsidR="00761E1F">
              <w:rPr>
                <w:rFonts w:ascii="Arial" w:hAnsi="Arial" w:cs="Arial"/>
                <w:sz w:val="18"/>
                <w:szCs w:val="18"/>
              </w:rPr>
              <w:t>e</w:t>
            </w:r>
            <w:r w:rsidRPr="004D5FA5">
              <w:rPr>
                <w:rFonts w:ascii="Arial" w:hAnsi="Arial" w:cs="Arial"/>
                <w:sz w:val="18"/>
                <w:szCs w:val="18"/>
              </w:rPr>
              <w:t xml:space="preserve"> projekt</w:t>
            </w:r>
            <w:r w:rsidR="00761E1F">
              <w:rPr>
                <w:rFonts w:ascii="Arial" w:hAnsi="Arial" w:cs="Arial"/>
                <w:sz w:val="18"/>
                <w:szCs w:val="18"/>
              </w:rPr>
              <w:t>y</w:t>
            </w:r>
            <w:r w:rsidRPr="004D5FA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3" w:type="pct"/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3572" w:rsidRPr="000259C2" w:rsidTr="00193572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93572" w:rsidRPr="000259C2" w:rsidRDefault="00193572" w:rsidP="00A06CCF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11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93572" w:rsidRPr="000259C2" w:rsidRDefault="00193572" w:rsidP="003270B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59C2">
              <w:rPr>
                <w:rFonts w:ascii="Arial" w:hAnsi="Arial" w:cs="Arial"/>
                <w:b/>
                <w:sz w:val="18"/>
                <w:szCs w:val="18"/>
              </w:rPr>
              <w:t xml:space="preserve">Czy na terenie powiatu planowane są działania inwestycyjne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związane z ochroną powietrza, </w:t>
            </w:r>
            <w:r w:rsidRPr="000259C2">
              <w:rPr>
                <w:rFonts w:ascii="Arial" w:hAnsi="Arial" w:cs="Arial"/>
                <w:b/>
                <w:sz w:val="18"/>
                <w:szCs w:val="18"/>
              </w:rPr>
              <w:t>które zostaną rozpoczęte i zakończone w perspektywie najbliższych 2 lat?</w:t>
            </w:r>
          </w:p>
          <w:p w:rsidR="00193572" w:rsidRPr="000259C2" w:rsidRDefault="00193572" w:rsidP="00A80D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9C2">
              <w:rPr>
                <w:rFonts w:ascii="Arial" w:hAnsi="Arial" w:cs="Arial"/>
                <w:sz w:val="18"/>
                <w:szCs w:val="18"/>
              </w:rPr>
              <w:t>Jeśli TAK proszę w uwagach wymienić planowane działania, koszty ich realizacji oraz sposób finansowania.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3" w:type="pct"/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3572" w:rsidRPr="000259C2" w:rsidTr="00193572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93572" w:rsidRPr="000259C2" w:rsidRDefault="00193572" w:rsidP="00A06CCF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11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93572" w:rsidRPr="000259C2" w:rsidRDefault="00193572" w:rsidP="003270B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59C2">
              <w:rPr>
                <w:rFonts w:ascii="Arial" w:hAnsi="Arial" w:cs="Arial"/>
                <w:b/>
                <w:sz w:val="18"/>
                <w:szCs w:val="18"/>
              </w:rPr>
              <w:t>Czy na terenie powiatu planowane są działania inwestycyjne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związane z ochroną powietrza,</w:t>
            </w:r>
            <w:r w:rsidRPr="000259C2">
              <w:rPr>
                <w:rFonts w:ascii="Arial" w:hAnsi="Arial" w:cs="Arial"/>
                <w:b/>
                <w:sz w:val="18"/>
                <w:szCs w:val="18"/>
              </w:rPr>
              <w:t xml:space="preserve"> które zostaną rozpoczęte i zakończone w perspektywie najbliższych 4 lat?</w:t>
            </w:r>
          </w:p>
          <w:p w:rsidR="00193572" w:rsidRPr="000259C2" w:rsidRDefault="00193572" w:rsidP="003270B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59C2">
              <w:rPr>
                <w:rFonts w:ascii="Arial" w:hAnsi="Arial" w:cs="Arial"/>
                <w:sz w:val="18"/>
                <w:szCs w:val="18"/>
              </w:rPr>
              <w:t>Jeśli TAK proszę w uwagach wymienić planowane działania, koszty ich realizacji oraz sposób finansowania.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3" w:type="pct"/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3572" w:rsidRPr="000259C2" w:rsidTr="00193572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93572" w:rsidRPr="000259C2" w:rsidRDefault="00193572" w:rsidP="00A06CCF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11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93572" w:rsidRPr="000259C2" w:rsidRDefault="00193572" w:rsidP="003270B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59C2">
              <w:rPr>
                <w:rFonts w:ascii="Arial" w:hAnsi="Arial" w:cs="Arial"/>
                <w:b/>
                <w:sz w:val="18"/>
                <w:szCs w:val="18"/>
              </w:rPr>
              <w:t>Czy na terenie powiatu planowane są działania inwestycyjn</w:t>
            </w:r>
            <w:r>
              <w:rPr>
                <w:rFonts w:ascii="Arial" w:hAnsi="Arial" w:cs="Arial"/>
                <w:b/>
                <w:sz w:val="18"/>
                <w:szCs w:val="18"/>
              </w:rPr>
              <w:t>e związane z ochroną powietrza,</w:t>
            </w:r>
            <w:r w:rsidRPr="000259C2">
              <w:rPr>
                <w:rFonts w:ascii="Arial" w:hAnsi="Arial" w:cs="Arial"/>
                <w:b/>
                <w:sz w:val="18"/>
                <w:szCs w:val="18"/>
              </w:rPr>
              <w:t xml:space="preserve"> które zostaną rozpoczęte i zakończone w perspektywie najbliższych 6 lat?</w:t>
            </w:r>
          </w:p>
          <w:p w:rsidR="00193572" w:rsidRPr="000259C2" w:rsidRDefault="00193572" w:rsidP="003270B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59C2">
              <w:rPr>
                <w:rFonts w:ascii="Arial" w:hAnsi="Arial" w:cs="Arial"/>
                <w:sz w:val="18"/>
                <w:szCs w:val="18"/>
              </w:rPr>
              <w:t>Jeśli TAK proszę w uwagach wymienić planowane działania, koszty ich realizacji oraz sposób finansowania.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3572" w:rsidRPr="000259C2" w:rsidTr="00193572"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93572" w:rsidRPr="000259C2" w:rsidRDefault="00193572" w:rsidP="00A06CCF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11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7155B" w:rsidRDefault="00193572" w:rsidP="003270B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42B83">
              <w:rPr>
                <w:rFonts w:ascii="Arial" w:hAnsi="Arial" w:cs="Arial"/>
                <w:b/>
                <w:sz w:val="18"/>
                <w:szCs w:val="18"/>
              </w:rPr>
              <w:t xml:space="preserve">Czy planowane są projekty dotyczące klastrów </w:t>
            </w:r>
          </w:p>
          <w:p w:rsidR="00193572" w:rsidRDefault="00193572" w:rsidP="003270B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42B83">
              <w:rPr>
                <w:rFonts w:ascii="Arial" w:hAnsi="Arial" w:cs="Arial"/>
                <w:b/>
                <w:sz w:val="18"/>
                <w:szCs w:val="18"/>
              </w:rPr>
              <w:t>energetycznych?</w:t>
            </w:r>
          </w:p>
          <w:p w:rsidR="00761E1F" w:rsidRPr="000259C2" w:rsidRDefault="00761E1F" w:rsidP="00761E1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D5FA5">
              <w:rPr>
                <w:rFonts w:ascii="Arial" w:hAnsi="Arial" w:cs="Arial"/>
                <w:sz w:val="18"/>
                <w:szCs w:val="18"/>
              </w:rPr>
              <w:t xml:space="preserve">Jeśli TAK, proszę w Uwagach wskazać </w:t>
            </w:r>
            <w:r>
              <w:rPr>
                <w:rFonts w:ascii="Arial" w:hAnsi="Arial" w:cs="Arial"/>
                <w:sz w:val="18"/>
                <w:szCs w:val="18"/>
              </w:rPr>
              <w:t>jakie</w:t>
            </w:r>
            <w:r w:rsidRPr="004D5FA5">
              <w:rPr>
                <w:rFonts w:ascii="Arial" w:hAnsi="Arial" w:cs="Arial"/>
                <w:sz w:val="18"/>
                <w:szCs w:val="18"/>
              </w:rPr>
              <w:t xml:space="preserve"> projekt</w:t>
            </w:r>
            <w:r>
              <w:rPr>
                <w:rFonts w:ascii="Arial" w:hAnsi="Arial" w:cs="Arial"/>
                <w:sz w:val="18"/>
                <w:szCs w:val="18"/>
              </w:rPr>
              <w:t>y są planowane do realizacji</w:t>
            </w:r>
            <w:r w:rsidRPr="004D5FA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93572" w:rsidRPr="000259C2" w:rsidRDefault="00193572" w:rsidP="00701C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018CA" w:rsidRPr="000259C2" w:rsidTr="004071B0">
        <w:trPr>
          <w:trHeight w:val="428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018CA" w:rsidRPr="000259C2" w:rsidRDefault="005D1E0B" w:rsidP="00AC572A">
            <w:pPr>
              <w:pStyle w:val="Akapitzlist"/>
              <w:numPr>
                <w:ilvl w:val="0"/>
                <w:numId w:val="4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hAnsi="Arial" w:cs="Arial"/>
                <w:b/>
                <w:sz w:val="18"/>
                <w:szCs w:val="18"/>
              </w:rPr>
              <w:t>PROGRAM</w:t>
            </w:r>
            <w:r w:rsidR="00AC572A" w:rsidRPr="000259C2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0259C2">
              <w:rPr>
                <w:rFonts w:ascii="Arial" w:hAnsi="Arial" w:cs="Arial"/>
                <w:b/>
                <w:sz w:val="18"/>
                <w:szCs w:val="18"/>
              </w:rPr>
              <w:t xml:space="preserve"> OCHRONY POWIETRZA</w:t>
            </w:r>
            <w:r w:rsidR="00E851FD" w:rsidRPr="000259C2">
              <w:rPr>
                <w:rFonts w:ascii="Arial" w:hAnsi="Arial" w:cs="Arial"/>
                <w:b/>
                <w:sz w:val="18"/>
                <w:szCs w:val="18"/>
              </w:rPr>
              <w:t xml:space="preserve"> I PLANY DZIAŁAŃ KRÓTKOTERMINOWYCH</w:t>
            </w:r>
          </w:p>
        </w:tc>
      </w:tr>
      <w:tr w:rsidR="00A06CCF" w:rsidRPr="000259C2" w:rsidTr="00193572">
        <w:trPr>
          <w:trHeight w:val="419"/>
        </w:trPr>
        <w:tc>
          <w:tcPr>
            <w:tcW w:w="19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018CA" w:rsidRPr="000259C2" w:rsidRDefault="004018CA" w:rsidP="004071B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59C2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011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018CA" w:rsidRPr="000259C2" w:rsidRDefault="004018CA" w:rsidP="004071B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59C2">
              <w:rPr>
                <w:rFonts w:ascii="Arial" w:hAnsi="Arial" w:cs="Arial"/>
                <w:b/>
                <w:sz w:val="18"/>
                <w:szCs w:val="18"/>
              </w:rPr>
              <w:t>PYTANIE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018CA" w:rsidRPr="000259C2" w:rsidRDefault="004018CA" w:rsidP="004071B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59C2">
              <w:rPr>
                <w:rFonts w:ascii="Arial" w:hAnsi="Arial" w:cs="Arial"/>
                <w:b/>
                <w:sz w:val="18"/>
                <w:szCs w:val="18"/>
              </w:rPr>
              <w:t>TAK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018CA" w:rsidRPr="000259C2" w:rsidRDefault="004018CA" w:rsidP="004071B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59C2">
              <w:rPr>
                <w:rFonts w:ascii="Arial" w:hAnsi="Arial" w:cs="Arial"/>
                <w:b/>
                <w:sz w:val="18"/>
                <w:szCs w:val="18"/>
              </w:rPr>
              <w:t>NIE</w:t>
            </w:r>
          </w:p>
        </w:tc>
        <w:tc>
          <w:tcPr>
            <w:tcW w:w="2319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018CA" w:rsidRPr="000259C2" w:rsidRDefault="004018CA" w:rsidP="004071B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59C2"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0259C2" w:rsidRPr="000259C2" w:rsidTr="00193572">
        <w:tc>
          <w:tcPr>
            <w:tcW w:w="192" w:type="pct"/>
          </w:tcPr>
          <w:p w:rsidR="00701C2D" w:rsidRPr="000259C2" w:rsidRDefault="00701C2D" w:rsidP="00A06CCF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11" w:type="pct"/>
            <w:gridSpan w:val="2"/>
            <w:shd w:val="clear" w:color="auto" w:fill="auto"/>
          </w:tcPr>
          <w:p w:rsidR="003F5430" w:rsidRPr="000259C2" w:rsidRDefault="003F5430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Czy działania naprawcze określone w programach ochrony powietrza są </w:t>
            </w:r>
            <w:r w:rsidR="00933F8B"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skuteczne</w:t>
            </w:r>
            <w:r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?</w:t>
            </w:r>
          </w:p>
          <w:p w:rsidR="00701C2D" w:rsidRPr="000259C2" w:rsidRDefault="003F5430" w:rsidP="00933F8B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highlight w:val="red"/>
                <w:lang w:eastAsia="pl-PL"/>
              </w:rPr>
            </w:pPr>
            <w:r w:rsidRPr="000259C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Jeśli NIE p</w:t>
            </w:r>
            <w:r w:rsidR="00701C2D" w:rsidRPr="000259C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roszę o wskazanie </w:t>
            </w:r>
            <w:r w:rsidRPr="000259C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uwagach</w:t>
            </w:r>
            <w:r w:rsidR="00B14C38" w:rsidRPr="000259C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, które działania</w:t>
            </w:r>
            <w:r w:rsidRPr="000259C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="00933F8B" w:rsidRPr="000259C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nie są skuteczne, wraz z propozycją działań zwiększających ich skuteczność</w:t>
            </w:r>
            <w:r w:rsidR="00701C2D" w:rsidRPr="000259C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39" w:type="pct"/>
            <w:shd w:val="clear" w:color="auto" w:fill="auto"/>
          </w:tcPr>
          <w:p w:rsidR="00701C2D" w:rsidRPr="000259C2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shd w:val="clear" w:color="auto" w:fill="auto"/>
          </w:tcPr>
          <w:p w:rsidR="00701C2D" w:rsidRPr="000259C2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19" w:type="pct"/>
            <w:gridSpan w:val="4"/>
          </w:tcPr>
          <w:p w:rsidR="00701C2D" w:rsidRPr="000259C2" w:rsidRDefault="00701C2D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0259C2" w:rsidRPr="000259C2" w:rsidTr="00193572">
        <w:tc>
          <w:tcPr>
            <w:tcW w:w="192" w:type="pct"/>
          </w:tcPr>
          <w:p w:rsidR="00B14C38" w:rsidRPr="000259C2" w:rsidRDefault="00B14C38" w:rsidP="00A06CCF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11" w:type="pct"/>
            <w:gridSpan w:val="2"/>
            <w:shd w:val="clear" w:color="auto" w:fill="auto"/>
          </w:tcPr>
          <w:p w:rsidR="00687E37" w:rsidRPr="000259C2" w:rsidRDefault="00687E37" w:rsidP="00687E37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Czy działania naprawcze określone w programach ochrony powietrza są wystarczające?</w:t>
            </w:r>
          </w:p>
          <w:p w:rsidR="00B14C38" w:rsidRPr="000259C2" w:rsidRDefault="00687E37" w:rsidP="00687E37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Jeśli NIE proszę o wskazanie w uwagach, propozycje działań naprawczych, które nie zostały ujęte </w:t>
            </w:r>
            <w:r w:rsidRPr="000259C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obecnie obowiązujących programach.</w:t>
            </w:r>
          </w:p>
        </w:tc>
        <w:tc>
          <w:tcPr>
            <w:tcW w:w="239" w:type="pct"/>
            <w:shd w:val="clear" w:color="auto" w:fill="auto"/>
          </w:tcPr>
          <w:p w:rsidR="00B14C38" w:rsidRPr="000259C2" w:rsidRDefault="00B14C38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shd w:val="clear" w:color="auto" w:fill="auto"/>
          </w:tcPr>
          <w:p w:rsidR="00B14C38" w:rsidRPr="000259C2" w:rsidRDefault="00B14C38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19" w:type="pct"/>
            <w:gridSpan w:val="4"/>
          </w:tcPr>
          <w:p w:rsidR="00B14C38" w:rsidRPr="000259C2" w:rsidRDefault="00B14C38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0259C2" w:rsidRPr="000259C2" w:rsidTr="00193572">
        <w:tc>
          <w:tcPr>
            <w:tcW w:w="192" w:type="pct"/>
          </w:tcPr>
          <w:p w:rsidR="0067283E" w:rsidRPr="000259C2" w:rsidRDefault="0067283E" w:rsidP="00A06CCF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11" w:type="pct"/>
            <w:gridSpan w:val="2"/>
            <w:shd w:val="clear" w:color="auto" w:fill="auto"/>
          </w:tcPr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Czy starostwo mogłoby być podmiotem realizującym działania naprawcze określone w programach ochrony powietrza?</w:t>
            </w:r>
          </w:p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Jeśli TAK, proszę o wskazanie propozycji działań naprawczych realizowanych przez starostwo.</w:t>
            </w:r>
          </w:p>
        </w:tc>
        <w:tc>
          <w:tcPr>
            <w:tcW w:w="239" w:type="pct"/>
            <w:shd w:val="clear" w:color="auto" w:fill="auto"/>
          </w:tcPr>
          <w:p w:rsidR="0067283E" w:rsidRPr="000259C2" w:rsidRDefault="0067283E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shd w:val="clear" w:color="auto" w:fill="auto"/>
          </w:tcPr>
          <w:p w:rsidR="0067283E" w:rsidRPr="000259C2" w:rsidRDefault="0067283E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19" w:type="pct"/>
            <w:gridSpan w:val="4"/>
          </w:tcPr>
          <w:p w:rsidR="0067283E" w:rsidRPr="000259C2" w:rsidRDefault="0067283E" w:rsidP="00701C2D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0259C2" w:rsidRPr="000259C2" w:rsidTr="00193572">
        <w:tc>
          <w:tcPr>
            <w:tcW w:w="192" w:type="pct"/>
          </w:tcPr>
          <w:p w:rsidR="0067283E" w:rsidRPr="000259C2" w:rsidRDefault="0067283E" w:rsidP="00A06CCF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11" w:type="pct"/>
            <w:gridSpan w:val="2"/>
            <w:shd w:val="clear" w:color="auto" w:fill="auto"/>
          </w:tcPr>
          <w:p w:rsidR="0097155B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Czy możliwe jest realizowanie działań naprawczych </w:t>
            </w:r>
          </w:p>
          <w:p w:rsidR="0097155B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określonych w programach ochrony powietrza przez inne podmioty, nie wskazane w obecnie obowiązujących </w:t>
            </w:r>
          </w:p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programach?</w:t>
            </w:r>
          </w:p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Jeśli TAK proszę o wskazanie podmiotów wraz z działaniami, które mogłyby realizować.</w:t>
            </w:r>
          </w:p>
        </w:tc>
        <w:tc>
          <w:tcPr>
            <w:tcW w:w="239" w:type="pct"/>
            <w:shd w:val="clear" w:color="auto" w:fill="auto"/>
          </w:tcPr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shd w:val="clear" w:color="auto" w:fill="auto"/>
          </w:tcPr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19" w:type="pct"/>
            <w:gridSpan w:val="4"/>
          </w:tcPr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0259C2" w:rsidRPr="000259C2" w:rsidTr="00193572">
        <w:tc>
          <w:tcPr>
            <w:tcW w:w="192" w:type="pct"/>
          </w:tcPr>
          <w:p w:rsidR="0067283E" w:rsidRPr="000259C2" w:rsidRDefault="0067283E" w:rsidP="00A06CCF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11" w:type="pct"/>
            <w:gridSpan w:val="2"/>
            <w:shd w:val="clear" w:color="auto" w:fill="auto"/>
          </w:tcPr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Czy działania naprawcze określone w planach działań krótkoterminowych są skuteczne?</w:t>
            </w:r>
          </w:p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Jeśli NIE proszę o wskazanie w uwagach, które działania wymagają zmiany wraz z propozycją działań zwiększających ich skuteczność.</w:t>
            </w:r>
          </w:p>
        </w:tc>
        <w:tc>
          <w:tcPr>
            <w:tcW w:w="239" w:type="pct"/>
            <w:shd w:val="clear" w:color="auto" w:fill="auto"/>
          </w:tcPr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shd w:val="clear" w:color="auto" w:fill="auto"/>
          </w:tcPr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19" w:type="pct"/>
            <w:gridSpan w:val="4"/>
          </w:tcPr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0259C2" w:rsidRPr="000259C2" w:rsidTr="00193572">
        <w:tc>
          <w:tcPr>
            <w:tcW w:w="192" w:type="pct"/>
          </w:tcPr>
          <w:p w:rsidR="0067283E" w:rsidRPr="000259C2" w:rsidRDefault="0067283E" w:rsidP="00A06CCF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11" w:type="pct"/>
            <w:gridSpan w:val="2"/>
            <w:shd w:val="clear" w:color="auto" w:fill="auto"/>
          </w:tcPr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Czy działania naprawcze określone w planach działań krótkoterminowych są wystarczające?</w:t>
            </w:r>
          </w:p>
          <w:p w:rsidR="0067283E" w:rsidRPr="000259C2" w:rsidRDefault="0067283E" w:rsidP="0097155B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Jeśli NIE proszę o wskazanie w uwagach, propozycje działań naprawczych, które nie zostały ujęte w obecnie obowiązujących planach.</w:t>
            </w:r>
          </w:p>
        </w:tc>
        <w:tc>
          <w:tcPr>
            <w:tcW w:w="239" w:type="pct"/>
            <w:shd w:val="clear" w:color="auto" w:fill="auto"/>
          </w:tcPr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shd w:val="clear" w:color="auto" w:fill="auto"/>
          </w:tcPr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19" w:type="pct"/>
            <w:gridSpan w:val="4"/>
          </w:tcPr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0259C2" w:rsidRPr="000259C2" w:rsidTr="00193572">
        <w:tc>
          <w:tcPr>
            <w:tcW w:w="192" w:type="pct"/>
          </w:tcPr>
          <w:p w:rsidR="0067283E" w:rsidRPr="000259C2" w:rsidRDefault="0067283E" w:rsidP="00A06CCF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11" w:type="pct"/>
            <w:gridSpan w:val="2"/>
            <w:shd w:val="clear" w:color="auto" w:fill="auto"/>
          </w:tcPr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Czy starostwo mogłoby być podmiotem realizującym działania naprawcze określone w planach działań krótkoterminowych?</w:t>
            </w:r>
          </w:p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Jeśli TAK, proszę o wskazanie propozycji działań naprawczych realizowanych przez starostwo.</w:t>
            </w:r>
          </w:p>
        </w:tc>
        <w:tc>
          <w:tcPr>
            <w:tcW w:w="239" w:type="pct"/>
            <w:shd w:val="clear" w:color="auto" w:fill="auto"/>
          </w:tcPr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shd w:val="clear" w:color="auto" w:fill="auto"/>
          </w:tcPr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19" w:type="pct"/>
            <w:gridSpan w:val="4"/>
          </w:tcPr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0259C2" w:rsidRPr="000259C2" w:rsidTr="00193572">
        <w:tc>
          <w:tcPr>
            <w:tcW w:w="192" w:type="pct"/>
          </w:tcPr>
          <w:p w:rsidR="0067283E" w:rsidRPr="000259C2" w:rsidRDefault="0067283E" w:rsidP="00A06CCF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11" w:type="pct"/>
            <w:gridSpan w:val="2"/>
            <w:shd w:val="clear" w:color="auto" w:fill="auto"/>
          </w:tcPr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Czy możliwe jest realizowanie działań naprawczych określonych w planach działań krótkoterminowych przez inne podmioty, nie wskazane w obecnie obowiązujących programach?</w:t>
            </w:r>
          </w:p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Jeśli TAK proszę o wskazanie podmiotów wraz z działaniami, które mogłyby realizować.</w:t>
            </w:r>
          </w:p>
        </w:tc>
        <w:tc>
          <w:tcPr>
            <w:tcW w:w="239" w:type="pct"/>
            <w:shd w:val="clear" w:color="auto" w:fill="auto"/>
          </w:tcPr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shd w:val="clear" w:color="auto" w:fill="auto"/>
          </w:tcPr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19" w:type="pct"/>
            <w:gridSpan w:val="4"/>
          </w:tcPr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67283E" w:rsidRPr="000259C2" w:rsidTr="004071B0">
        <w:trPr>
          <w:trHeight w:val="395"/>
        </w:trPr>
        <w:tc>
          <w:tcPr>
            <w:tcW w:w="5000" w:type="pct"/>
            <w:gridSpan w:val="9"/>
            <w:shd w:val="clear" w:color="auto" w:fill="BFBFBF" w:themeFill="background1" w:themeFillShade="BF"/>
            <w:vAlign w:val="center"/>
          </w:tcPr>
          <w:p w:rsidR="0067283E" w:rsidRPr="000259C2" w:rsidRDefault="0067283E" w:rsidP="0067283E">
            <w:pPr>
              <w:pStyle w:val="Akapitzlist"/>
              <w:numPr>
                <w:ilvl w:val="0"/>
                <w:numId w:val="4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hAnsi="Arial" w:cs="Arial"/>
                <w:b/>
                <w:sz w:val="18"/>
                <w:szCs w:val="18"/>
              </w:rPr>
              <w:t>UCHWAŁA ANTYSMOGOWA</w:t>
            </w:r>
          </w:p>
        </w:tc>
      </w:tr>
      <w:tr w:rsidR="00A06CCF" w:rsidRPr="000259C2" w:rsidTr="00193572">
        <w:trPr>
          <w:trHeight w:val="416"/>
        </w:trPr>
        <w:tc>
          <w:tcPr>
            <w:tcW w:w="192" w:type="pct"/>
            <w:shd w:val="clear" w:color="auto" w:fill="BFBFBF" w:themeFill="background1" w:themeFillShade="BF"/>
          </w:tcPr>
          <w:p w:rsidR="0067283E" w:rsidRPr="000259C2" w:rsidRDefault="0067283E" w:rsidP="004071B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59C2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011" w:type="pct"/>
            <w:gridSpan w:val="2"/>
            <w:shd w:val="clear" w:color="auto" w:fill="BFBFBF" w:themeFill="background1" w:themeFillShade="BF"/>
          </w:tcPr>
          <w:p w:rsidR="0067283E" w:rsidRPr="000259C2" w:rsidRDefault="0067283E" w:rsidP="004071B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59C2">
              <w:rPr>
                <w:rFonts w:ascii="Arial" w:hAnsi="Arial" w:cs="Arial"/>
                <w:b/>
                <w:sz w:val="18"/>
                <w:szCs w:val="18"/>
              </w:rPr>
              <w:t>PYTANIE</w:t>
            </w:r>
          </w:p>
        </w:tc>
        <w:tc>
          <w:tcPr>
            <w:tcW w:w="239" w:type="pct"/>
            <w:shd w:val="clear" w:color="auto" w:fill="BFBFBF" w:themeFill="background1" w:themeFillShade="BF"/>
          </w:tcPr>
          <w:p w:rsidR="0067283E" w:rsidRPr="000259C2" w:rsidRDefault="0067283E" w:rsidP="004071B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59C2">
              <w:rPr>
                <w:rFonts w:ascii="Arial" w:hAnsi="Arial" w:cs="Arial"/>
                <w:b/>
                <w:sz w:val="18"/>
                <w:szCs w:val="18"/>
              </w:rPr>
              <w:t>TAK</w:t>
            </w:r>
          </w:p>
        </w:tc>
        <w:tc>
          <w:tcPr>
            <w:tcW w:w="239" w:type="pct"/>
            <w:shd w:val="clear" w:color="auto" w:fill="BFBFBF" w:themeFill="background1" w:themeFillShade="BF"/>
          </w:tcPr>
          <w:p w:rsidR="0067283E" w:rsidRPr="000259C2" w:rsidRDefault="0067283E" w:rsidP="004071B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59C2">
              <w:rPr>
                <w:rFonts w:ascii="Arial" w:hAnsi="Arial" w:cs="Arial"/>
                <w:b/>
                <w:sz w:val="18"/>
                <w:szCs w:val="18"/>
              </w:rPr>
              <w:t>NIE</w:t>
            </w:r>
          </w:p>
        </w:tc>
        <w:tc>
          <w:tcPr>
            <w:tcW w:w="2319" w:type="pct"/>
            <w:gridSpan w:val="4"/>
            <w:shd w:val="clear" w:color="auto" w:fill="BFBFBF" w:themeFill="background1" w:themeFillShade="BF"/>
          </w:tcPr>
          <w:p w:rsidR="0067283E" w:rsidRPr="000259C2" w:rsidRDefault="0067283E" w:rsidP="004071B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59C2"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0259C2" w:rsidRPr="000259C2" w:rsidTr="00193572">
        <w:tc>
          <w:tcPr>
            <w:tcW w:w="192" w:type="pct"/>
          </w:tcPr>
          <w:p w:rsidR="0067283E" w:rsidRPr="000259C2" w:rsidRDefault="0067283E" w:rsidP="00A06CCF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11" w:type="pct"/>
            <w:gridSpan w:val="2"/>
            <w:shd w:val="clear" w:color="auto" w:fill="auto"/>
          </w:tcPr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Czy zakazy i ograniczenia wprowadzone uchwałą są zbyt restrykcyjne? </w:t>
            </w:r>
          </w:p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Jeśli TAK proszę o wskazanie w uwagach, które zakazy są zbyt restrykcyjne.</w:t>
            </w:r>
          </w:p>
        </w:tc>
        <w:tc>
          <w:tcPr>
            <w:tcW w:w="239" w:type="pct"/>
            <w:shd w:val="clear" w:color="auto" w:fill="auto"/>
          </w:tcPr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shd w:val="clear" w:color="auto" w:fill="auto"/>
          </w:tcPr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19" w:type="pct"/>
            <w:gridSpan w:val="4"/>
          </w:tcPr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0259C2" w:rsidRPr="000259C2" w:rsidTr="00193572">
        <w:tc>
          <w:tcPr>
            <w:tcW w:w="192" w:type="pct"/>
          </w:tcPr>
          <w:p w:rsidR="0067283E" w:rsidRPr="000259C2" w:rsidRDefault="0067283E" w:rsidP="00A06CCF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11" w:type="pct"/>
            <w:gridSpan w:val="2"/>
            <w:shd w:val="clear" w:color="auto" w:fill="auto"/>
          </w:tcPr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Czy zakazy i ograniczenia wprowadzone uchwałą wymagają zaostrzenia?</w:t>
            </w:r>
          </w:p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Jeśli TAK proszę o wskazanie w uwagach, które zakazy wymagają zaostrzenia, wraz z propozycją zapisu.</w:t>
            </w:r>
          </w:p>
        </w:tc>
        <w:tc>
          <w:tcPr>
            <w:tcW w:w="239" w:type="pct"/>
            <w:shd w:val="clear" w:color="auto" w:fill="auto"/>
          </w:tcPr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shd w:val="clear" w:color="auto" w:fill="auto"/>
          </w:tcPr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19" w:type="pct"/>
            <w:gridSpan w:val="4"/>
          </w:tcPr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0259C2" w:rsidRPr="000259C2" w:rsidTr="00193572">
        <w:tc>
          <w:tcPr>
            <w:tcW w:w="192" w:type="pct"/>
          </w:tcPr>
          <w:p w:rsidR="0067283E" w:rsidRPr="000259C2" w:rsidRDefault="0067283E" w:rsidP="00A06CCF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11" w:type="pct"/>
            <w:gridSpan w:val="2"/>
            <w:shd w:val="clear" w:color="auto" w:fill="auto"/>
          </w:tcPr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Czy w uchwale, dla podmiotów objętych uchwałą, powinien zostać zawarty obowiązek informowania lokalnego samorządu o wymianie źródła ogrzewania wraz z podaniem tego źródła?</w:t>
            </w:r>
          </w:p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Jeśli TAK proszę w uwagach wpisać proponowany zakres przekazywanych informacji.</w:t>
            </w:r>
          </w:p>
        </w:tc>
        <w:tc>
          <w:tcPr>
            <w:tcW w:w="239" w:type="pct"/>
            <w:shd w:val="clear" w:color="auto" w:fill="auto"/>
          </w:tcPr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shd w:val="clear" w:color="auto" w:fill="auto"/>
          </w:tcPr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19" w:type="pct"/>
            <w:gridSpan w:val="4"/>
          </w:tcPr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0259C2" w:rsidRPr="000259C2" w:rsidTr="00193572">
        <w:tc>
          <w:tcPr>
            <w:tcW w:w="192" w:type="pct"/>
          </w:tcPr>
          <w:p w:rsidR="0067283E" w:rsidRPr="000259C2" w:rsidRDefault="0067283E" w:rsidP="00A06CCF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11" w:type="pct"/>
            <w:gridSpan w:val="2"/>
            <w:shd w:val="clear" w:color="auto" w:fill="auto"/>
          </w:tcPr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Dodatkowe uwagi dot. </w:t>
            </w:r>
            <w:r w:rsidR="00DC7BF0"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u</w:t>
            </w:r>
            <w:r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chwały</w:t>
            </w:r>
            <w:r w:rsidR="00C416D0"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025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antysmogowej</w:t>
            </w:r>
          </w:p>
          <w:p w:rsidR="00C416D0" w:rsidRPr="000259C2" w:rsidRDefault="00C416D0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shd w:val="clear" w:color="auto" w:fill="A6A6A6" w:themeFill="background1" w:themeFillShade="A6"/>
          </w:tcPr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shd w:val="clear" w:color="auto" w:fill="A6A6A6" w:themeFill="background1" w:themeFillShade="A6"/>
          </w:tcPr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19" w:type="pct"/>
            <w:gridSpan w:val="4"/>
          </w:tcPr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67283E" w:rsidRPr="000259C2" w:rsidTr="004071B0">
        <w:trPr>
          <w:trHeight w:val="457"/>
        </w:trPr>
        <w:tc>
          <w:tcPr>
            <w:tcW w:w="5000" w:type="pct"/>
            <w:gridSpan w:val="9"/>
            <w:shd w:val="clear" w:color="auto" w:fill="A6A6A6" w:themeFill="background1" w:themeFillShade="A6"/>
            <w:vAlign w:val="center"/>
          </w:tcPr>
          <w:p w:rsidR="0067283E" w:rsidRPr="000259C2" w:rsidRDefault="0067283E" w:rsidP="0067283E">
            <w:pPr>
              <w:pStyle w:val="Akapitzlist"/>
              <w:numPr>
                <w:ilvl w:val="0"/>
                <w:numId w:val="4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259C2"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0259C2" w:rsidRPr="000259C2" w:rsidTr="00193572">
        <w:tc>
          <w:tcPr>
            <w:tcW w:w="192" w:type="pct"/>
          </w:tcPr>
          <w:p w:rsidR="0067283E" w:rsidRPr="000259C2" w:rsidRDefault="0067283E" w:rsidP="00A06CCF">
            <w:pPr>
              <w:numPr>
                <w:ilvl w:val="0"/>
                <w:numId w:val="1"/>
              </w:num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11" w:type="pct"/>
            <w:gridSpan w:val="2"/>
            <w:shd w:val="clear" w:color="auto" w:fill="auto"/>
          </w:tcPr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shd w:val="clear" w:color="auto" w:fill="BFBFBF" w:themeFill="background1" w:themeFillShade="BF"/>
          </w:tcPr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9" w:type="pct"/>
            <w:shd w:val="clear" w:color="auto" w:fill="BFBFBF" w:themeFill="background1" w:themeFillShade="BF"/>
          </w:tcPr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19" w:type="pct"/>
            <w:gridSpan w:val="4"/>
          </w:tcPr>
          <w:p w:rsidR="0067283E" w:rsidRPr="000259C2" w:rsidRDefault="0067283E" w:rsidP="0067283E">
            <w:pPr>
              <w:tabs>
                <w:tab w:val="left" w:pos="425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:rsidR="001B3FAE" w:rsidRDefault="001B3FAE" w:rsidP="008B2CEA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</w:pPr>
    </w:p>
    <w:p w:rsidR="0097155B" w:rsidRDefault="0097155B" w:rsidP="008B2CEA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</w:pPr>
    </w:p>
    <w:p w:rsidR="0097155B" w:rsidRDefault="0097155B" w:rsidP="008B2CEA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</w:pPr>
    </w:p>
    <w:p w:rsidR="0097155B" w:rsidRDefault="0097155B" w:rsidP="008B2CEA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</w:pPr>
    </w:p>
    <w:p w:rsidR="0097155B" w:rsidRDefault="0097155B" w:rsidP="008B2CEA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</w:pPr>
    </w:p>
    <w:p w:rsidR="0097155B" w:rsidRDefault="0097155B" w:rsidP="008B2CEA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</w:pPr>
    </w:p>
    <w:p w:rsidR="0097155B" w:rsidRDefault="0097155B" w:rsidP="008B2CEA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</w:pPr>
    </w:p>
    <w:p w:rsidR="008B2CEA" w:rsidRPr="000259C2" w:rsidRDefault="008B2CEA" w:rsidP="008B2CEA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</w:pPr>
      <w:r w:rsidRPr="000259C2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lastRenderedPageBreak/>
        <w:t>Uwaga!</w:t>
      </w:r>
    </w:p>
    <w:p w:rsidR="008B2CEA" w:rsidRPr="000259C2" w:rsidRDefault="008B2CEA" w:rsidP="008B2CEA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pl-PL"/>
        </w:rPr>
      </w:pPr>
      <w:r w:rsidRPr="000259C2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 xml:space="preserve">Wypełnione ankiety i inne materiały prosimy odsyłać na adres </w:t>
      </w:r>
      <w:hyperlink r:id="rId7" w:history="1">
        <w:r w:rsidRPr="000259C2">
          <w:rPr>
            <w:rStyle w:val="Hipercze"/>
            <w:rFonts w:ascii="Arial" w:eastAsia="Times New Roman" w:hAnsi="Arial" w:cs="Arial"/>
            <w:b/>
            <w:color w:val="000000" w:themeColor="text1"/>
            <w:sz w:val="18"/>
            <w:szCs w:val="18"/>
            <w:lang w:eastAsia="pl-PL"/>
          </w:rPr>
          <w:t>powietrze@mazovia.pl</w:t>
        </w:r>
      </w:hyperlink>
      <w:r w:rsidRPr="000259C2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pl-PL"/>
        </w:rPr>
        <w:t xml:space="preserve"> w możliwie najkrótszym terminie od dnia otrzymania niniejszego pisma, jednak </w:t>
      </w:r>
      <w:r w:rsidR="001B3FAE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pl-PL"/>
        </w:rPr>
        <w:br/>
      </w:r>
      <w:r w:rsidRPr="000259C2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pl-PL"/>
        </w:rPr>
        <w:t xml:space="preserve">nie później niż do dnia </w:t>
      </w:r>
      <w:r w:rsidR="00F7359F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pl-PL"/>
        </w:rPr>
        <w:t>14 czerwca</w:t>
      </w:r>
      <w:r w:rsidRPr="000259C2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pl-PL"/>
        </w:rPr>
        <w:t xml:space="preserve"> 2019 r.</w:t>
      </w:r>
    </w:p>
    <w:p w:rsidR="008B2CEA" w:rsidRPr="000259C2" w:rsidRDefault="008B2CEA" w:rsidP="008B2CEA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u w:color="FF0000"/>
          <w:lang w:eastAsia="pl-PL"/>
        </w:rPr>
      </w:pPr>
      <w:r w:rsidRPr="000259C2">
        <w:rPr>
          <w:rFonts w:ascii="Arial" w:eastAsia="Times New Roman" w:hAnsi="Arial" w:cs="Arial"/>
          <w:color w:val="000000" w:themeColor="text1"/>
          <w:sz w:val="18"/>
          <w:szCs w:val="18"/>
          <w:u w:color="FF0000"/>
          <w:lang w:eastAsia="pl-PL"/>
        </w:rPr>
        <w:t>W przypadku ankiet przekazanych po tym terminie</w:t>
      </w:r>
      <w:r w:rsidRPr="000259C2">
        <w:rPr>
          <w:rFonts w:ascii="Arial" w:eastAsia="Times New Roman" w:hAnsi="Arial" w:cs="Arial"/>
          <w:color w:val="000000" w:themeColor="text1"/>
          <w:sz w:val="18"/>
          <w:szCs w:val="18"/>
          <w:u w:color="FF0000"/>
          <w:lang w:eastAsia="pl-PL"/>
        </w:rPr>
        <w:tab/>
        <w:t>, informacje w nich zawarte mogą zostać nieuwzględnione w projekcie programu.</w:t>
      </w:r>
    </w:p>
    <w:p w:rsidR="008B2CEA" w:rsidRPr="000259C2" w:rsidRDefault="008B2CEA" w:rsidP="008B2CEA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u w:color="FF0000"/>
          <w:lang w:eastAsia="pl-PL"/>
        </w:rPr>
      </w:pPr>
      <w:r w:rsidRPr="000259C2">
        <w:rPr>
          <w:rFonts w:ascii="Arial" w:eastAsia="Times New Roman" w:hAnsi="Arial" w:cs="Arial"/>
          <w:color w:val="000000" w:themeColor="text1"/>
          <w:sz w:val="18"/>
          <w:szCs w:val="18"/>
          <w:u w:color="FF0000"/>
          <w:lang w:eastAsia="pl-PL"/>
        </w:rPr>
        <w:t xml:space="preserve">Prosimy o przesłanie również wersji papierowej ankiety zawierającej podpisy osoby upoważnionej do reprezentowania organu. </w:t>
      </w:r>
    </w:p>
    <w:p w:rsidR="008D736E" w:rsidRPr="000259C2" w:rsidRDefault="008B2CEA" w:rsidP="008D736E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0259C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UWAGA: w celu ułatwienia wyszukania niezbędnych informacji, w tytule e-maila z odpowiedzią proszę wpisać nazwę </w:t>
      </w:r>
      <w:r w:rsidR="00AF7992" w:rsidRPr="000259C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starostwa</w:t>
      </w:r>
      <w:r w:rsidR="008D736E" w:rsidRPr="000259C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np. Ankieta </w:t>
      </w:r>
      <w:r w:rsidR="00AF7992" w:rsidRPr="000259C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Starostwo Powiatowe w </w:t>
      </w:r>
      <w:r w:rsidR="00D52136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Radomiu.</w:t>
      </w:r>
    </w:p>
    <w:p w:rsidR="008D736E" w:rsidRPr="000259C2" w:rsidRDefault="008D736E" w:rsidP="008D736E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</w:pPr>
    </w:p>
    <w:p w:rsidR="008D736E" w:rsidRPr="000259C2" w:rsidRDefault="008D736E" w:rsidP="008D736E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l-PL"/>
        </w:rPr>
      </w:pPr>
      <w:r w:rsidRPr="000259C2">
        <w:rPr>
          <w:rFonts w:ascii="Arial" w:eastAsia="Times New Roman" w:hAnsi="Arial" w:cs="Arial"/>
          <w:b/>
          <w:sz w:val="18"/>
          <w:szCs w:val="18"/>
          <w:lang w:eastAsia="pl-PL"/>
        </w:rPr>
        <w:t>Osoby udzielające informacji</w:t>
      </w:r>
      <w:r w:rsidR="008B2CEA" w:rsidRPr="000259C2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>:</w:t>
      </w:r>
    </w:p>
    <w:p w:rsidR="008D736E" w:rsidRPr="000259C2" w:rsidRDefault="008D736E" w:rsidP="008D736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0259C2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l-PL"/>
        </w:rPr>
        <w:t xml:space="preserve">Ewelina Miłosz: </w:t>
      </w:r>
      <w:r w:rsidRPr="000259C2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pl-PL"/>
        </w:rPr>
        <w:t>tel. 22/ 59 79</w:t>
      </w:r>
      <w:r w:rsidR="00EB4088" w:rsidRPr="000259C2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pl-PL"/>
        </w:rPr>
        <w:t xml:space="preserve"> </w:t>
      </w:r>
      <w:r w:rsidRPr="000259C2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pl-PL"/>
        </w:rPr>
        <w:t>082</w:t>
      </w:r>
      <w:r w:rsidRPr="000259C2">
        <w:rPr>
          <w:rFonts w:ascii="Arial" w:eastAsia="Times New Roman" w:hAnsi="Arial" w:cs="Arial"/>
          <w:bCs/>
          <w:sz w:val="18"/>
          <w:szCs w:val="18"/>
          <w:lang w:eastAsia="pl-PL"/>
        </w:rPr>
        <w:t>, e-mail: ewelina.milosz@mazovia.pl</w:t>
      </w:r>
    </w:p>
    <w:p w:rsidR="008D736E" w:rsidRPr="000259C2" w:rsidRDefault="008D736E" w:rsidP="008D736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0259C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Kamila Zawadzka: </w:t>
      </w:r>
      <w:r w:rsidRPr="000259C2">
        <w:rPr>
          <w:rFonts w:ascii="Arial" w:eastAsia="Times New Roman" w:hAnsi="Arial" w:cs="Arial"/>
          <w:bCs/>
          <w:sz w:val="18"/>
          <w:szCs w:val="18"/>
          <w:lang w:eastAsia="pl-PL"/>
        </w:rPr>
        <w:t>tel. 22/ 35 63 855, e-mail: kamila.zawadzka.pz@mazovia.pl</w:t>
      </w:r>
    </w:p>
    <w:p w:rsidR="008D736E" w:rsidRPr="000259C2" w:rsidRDefault="006D3DA9" w:rsidP="008D736E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59C2">
        <w:rPr>
          <w:rFonts w:ascii="Arial" w:eastAsia="Times New Roman" w:hAnsi="Arial" w:cs="Arial"/>
          <w:b/>
          <w:sz w:val="18"/>
          <w:szCs w:val="18"/>
          <w:lang w:eastAsia="pl-PL"/>
        </w:rPr>
        <w:t>Marta Bonarowska:</w:t>
      </w:r>
      <w:r w:rsidRPr="000259C2">
        <w:rPr>
          <w:rFonts w:ascii="Arial" w:eastAsia="Times New Roman" w:hAnsi="Arial" w:cs="Arial"/>
          <w:sz w:val="18"/>
          <w:szCs w:val="18"/>
          <w:lang w:eastAsia="pl-PL"/>
        </w:rPr>
        <w:t xml:space="preserve"> tel. 22</w:t>
      </w:r>
      <w:r w:rsidR="008B2CEA" w:rsidRPr="000259C2">
        <w:rPr>
          <w:rFonts w:ascii="Arial" w:eastAsia="Times New Roman" w:hAnsi="Arial" w:cs="Arial"/>
          <w:sz w:val="18"/>
          <w:szCs w:val="18"/>
          <w:lang w:eastAsia="pl-PL"/>
        </w:rPr>
        <w:t>/</w:t>
      </w:r>
      <w:r w:rsidRPr="000259C2">
        <w:rPr>
          <w:rFonts w:ascii="Arial" w:eastAsia="Times New Roman" w:hAnsi="Arial" w:cs="Arial"/>
          <w:sz w:val="18"/>
          <w:szCs w:val="18"/>
          <w:lang w:eastAsia="pl-PL"/>
        </w:rPr>
        <w:t xml:space="preserve"> 59 79 476, e-mail: marta.bonarowska@mazovia.pl</w:t>
      </w:r>
    </w:p>
    <w:p w:rsidR="006D3DA9" w:rsidRPr="000259C2" w:rsidRDefault="006D3DA9" w:rsidP="008D736E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D736E" w:rsidRPr="000259C2" w:rsidRDefault="008D736E" w:rsidP="008D736E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59C2">
        <w:rPr>
          <w:rFonts w:ascii="Arial" w:eastAsia="Times New Roman" w:hAnsi="Arial" w:cs="Arial"/>
          <w:sz w:val="18"/>
          <w:szCs w:val="18"/>
          <w:lang w:eastAsia="pl-PL"/>
        </w:rPr>
        <w:t>Urząd Marszałkowski Województwa Mazowieckiego w Warszawie</w:t>
      </w:r>
    </w:p>
    <w:p w:rsidR="00773040" w:rsidRPr="000259C2" w:rsidRDefault="001D4D76" w:rsidP="008D736E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hyperlink r:id="rId8" w:history="1">
        <w:r w:rsidR="00773040" w:rsidRPr="000259C2">
          <w:rPr>
            <w:rFonts w:ascii="Arial" w:eastAsia="Times New Roman" w:hAnsi="Arial" w:cs="Arial"/>
            <w:sz w:val="18"/>
            <w:szCs w:val="18"/>
            <w:lang w:eastAsia="pl-PL"/>
          </w:rPr>
          <w:t>Departament Gospodarki Odpadami, Emisji i Pozwoleń Zintegrowanych</w:t>
        </w:r>
      </w:hyperlink>
    </w:p>
    <w:p w:rsidR="008D736E" w:rsidRPr="000259C2" w:rsidRDefault="008D736E" w:rsidP="008D736E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59C2">
        <w:rPr>
          <w:rFonts w:ascii="Arial" w:eastAsia="Times New Roman" w:hAnsi="Arial" w:cs="Arial"/>
          <w:sz w:val="18"/>
          <w:szCs w:val="18"/>
          <w:lang w:eastAsia="pl-PL"/>
        </w:rPr>
        <w:t xml:space="preserve">Wydział </w:t>
      </w:r>
      <w:r w:rsidR="00773040" w:rsidRPr="000259C2">
        <w:rPr>
          <w:rFonts w:ascii="Arial" w:eastAsia="Times New Roman" w:hAnsi="Arial" w:cs="Arial"/>
          <w:sz w:val="18"/>
          <w:szCs w:val="18"/>
          <w:lang w:eastAsia="pl-PL"/>
        </w:rPr>
        <w:t>Emisji i Ochrony Powietrza</w:t>
      </w:r>
    </w:p>
    <w:p w:rsidR="008D736E" w:rsidRPr="000259C2" w:rsidRDefault="008D736E" w:rsidP="00773040">
      <w:pPr>
        <w:tabs>
          <w:tab w:val="right" w:pos="2268"/>
          <w:tab w:val="right" w:leader="dot" w:pos="9072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59C2">
        <w:rPr>
          <w:rFonts w:ascii="Arial" w:eastAsia="Times New Roman" w:hAnsi="Arial" w:cs="Arial"/>
          <w:sz w:val="18"/>
          <w:szCs w:val="18"/>
          <w:lang w:eastAsia="pl-PL"/>
        </w:rPr>
        <w:t>ul. Kłopotowskiego 5, 03-718 Warszawa</w:t>
      </w:r>
    </w:p>
    <w:sectPr w:rsidR="008D736E" w:rsidRPr="000259C2" w:rsidSect="00C35C7B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D76" w:rsidRDefault="001D4D76" w:rsidP="0034749E">
      <w:pPr>
        <w:spacing w:after="0" w:line="240" w:lineRule="auto"/>
      </w:pPr>
      <w:r>
        <w:separator/>
      </w:r>
    </w:p>
  </w:endnote>
  <w:endnote w:type="continuationSeparator" w:id="0">
    <w:p w:rsidR="001D4D76" w:rsidRDefault="001D4D76" w:rsidP="0034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656395"/>
      <w:docPartObj>
        <w:docPartGallery w:val="Page Numbers (Bottom of Page)"/>
        <w:docPartUnique/>
      </w:docPartObj>
    </w:sdtPr>
    <w:sdtEndPr/>
    <w:sdtContent>
      <w:p w:rsidR="00F34D53" w:rsidRDefault="00F34D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FD1">
          <w:rPr>
            <w:noProof/>
          </w:rPr>
          <w:t>4</w:t>
        </w:r>
        <w:r>
          <w:fldChar w:fldCharType="end"/>
        </w:r>
      </w:p>
    </w:sdtContent>
  </w:sdt>
  <w:p w:rsidR="00F34D53" w:rsidRDefault="00F34D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D76" w:rsidRDefault="001D4D76" w:rsidP="0034749E">
      <w:pPr>
        <w:spacing w:after="0" w:line="240" w:lineRule="auto"/>
      </w:pPr>
      <w:r>
        <w:separator/>
      </w:r>
    </w:p>
  </w:footnote>
  <w:footnote w:type="continuationSeparator" w:id="0">
    <w:p w:rsidR="001D4D76" w:rsidRDefault="001D4D76" w:rsidP="00347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49E" w:rsidRPr="0034749E" w:rsidRDefault="0034749E" w:rsidP="0034749E">
    <w:pPr>
      <w:pStyle w:val="Nagwek"/>
      <w:jc w:val="center"/>
      <w:rPr>
        <w:rFonts w:ascii="Arial" w:hAnsi="Arial" w:cs="Arial"/>
        <w:b/>
        <w:bCs/>
      </w:rPr>
    </w:pPr>
    <w:r w:rsidRPr="0034749E">
      <w:rPr>
        <w:rFonts w:ascii="Arial" w:hAnsi="Arial" w:cs="Arial"/>
        <w:b/>
        <w:bCs/>
      </w:rPr>
      <w:t>Program Ochrony Powietrza dla stref województwa mazowieckiego</w:t>
    </w:r>
    <w:r>
      <w:rPr>
        <w:rFonts w:ascii="Arial" w:hAnsi="Arial" w:cs="Arial"/>
        <w:b/>
        <w:bCs/>
      </w:rPr>
      <w:br/>
    </w:r>
  </w:p>
  <w:p w:rsidR="0034749E" w:rsidRPr="0034749E" w:rsidRDefault="0034749E" w:rsidP="0034749E">
    <w:pPr>
      <w:spacing w:after="0" w:line="240" w:lineRule="auto"/>
      <w:jc w:val="center"/>
      <w:rPr>
        <w:rFonts w:ascii="Arial" w:eastAsia="Times New Roman" w:hAnsi="Arial" w:cs="Arial"/>
        <w:b/>
        <w:color w:val="000000"/>
        <w:sz w:val="18"/>
        <w:szCs w:val="18"/>
        <w:lang w:eastAsia="pl-PL"/>
      </w:rPr>
    </w:pPr>
    <w:r w:rsidRPr="0034749E">
      <w:rPr>
        <w:rFonts w:ascii="Arial" w:eastAsia="Times New Roman" w:hAnsi="Arial" w:cs="Arial"/>
        <w:b/>
        <w:color w:val="000000"/>
        <w:sz w:val="18"/>
        <w:szCs w:val="18"/>
        <w:lang w:eastAsia="pl-PL"/>
      </w:rPr>
      <w:t xml:space="preserve">Ankieta dla </w:t>
    </w:r>
    <w:r w:rsidR="00105432">
      <w:rPr>
        <w:rFonts w:ascii="Arial" w:eastAsia="Times New Roman" w:hAnsi="Arial" w:cs="Arial"/>
        <w:b/>
        <w:color w:val="000000"/>
        <w:sz w:val="18"/>
        <w:szCs w:val="18"/>
        <w:lang w:eastAsia="pl-PL"/>
      </w:rPr>
      <w:t>S</w:t>
    </w:r>
    <w:r w:rsidR="001C6A4B">
      <w:rPr>
        <w:rFonts w:ascii="Arial" w:eastAsia="Times New Roman" w:hAnsi="Arial" w:cs="Arial"/>
        <w:b/>
        <w:color w:val="000000"/>
        <w:sz w:val="18"/>
        <w:szCs w:val="18"/>
        <w:lang w:eastAsia="pl-PL"/>
      </w:rPr>
      <w:t>tarostw</w:t>
    </w:r>
    <w:r w:rsidRPr="0034749E">
      <w:rPr>
        <w:rFonts w:ascii="Arial" w:eastAsia="Times New Roman" w:hAnsi="Arial" w:cs="Arial"/>
        <w:b/>
        <w:color w:val="000000"/>
        <w:sz w:val="18"/>
        <w:szCs w:val="18"/>
        <w:lang w:eastAsia="pl-PL"/>
      </w:rPr>
      <w:t xml:space="preserve"> dotycząca ochrony powietrza</w:t>
    </w:r>
  </w:p>
  <w:p w:rsidR="0034749E" w:rsidRDefault="003474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67A"/>
    <w:multiLevelType w:val="hybridMultilevel"/>
    <w:tmpl w:val="59E4D7C4"/>
    <w:lvl w:ilvl="0" w:tplc="B1860BF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C709CE"/>
    <w:multiLevelType w:val="hybridMultilevel"/>
    <w:tmpl w:val="59E4D7C4"/>
    <w:lvl w:ilvl="0" w:tplc="B1860BF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0C2953"/>
    <w:multiLevelType w:val="hybridMultilevel"/>
    <w:tmpl w:val="31142FF6"/>
    <w:lvl w:ilvl="0" w:tplc="B1860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233962"/>
    <w:multiLevelType w:val="hybridMultilevel"/>
    <w:tmpl w:val="59E4D7C4"/>
    <w:lvl w:ilvl="0" w:tplc="B1860BF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C97326"/>
    <w:multiLevelType w:val="hybridMultilevel"/>
    <w:tmpl w:val="A1525822"/>
    <w:lvl w:ilvl="0" w:tplc="B1860BF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6546D0"/>
    <w:multiLevelType w:val="hybridMultilevel"/>
    <w:tmpl w:val="BA18E0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13FD4"/>
    <w:multiLevelType w:val="hybridMultilevel"/>
    <w:tmpl w:val="D6BECFF8"/>
    <w:lvl w:ilvl="0" w:tplc="FA7273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53DCE"/>
    <w:multiLevelType w:val="hybridMultilevel"/>
    <w:tmpl w:val="BDBA15F0"/>
    <w:lvl w:ilvl="0" w:tplc="B1860BF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8A54BC"/>
    <w:multiLevelType w:val="hybridMultilevel"/>
    <w:tmpl w:val="AABA0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D0E23"/>
    <w:multiLevelType w:val="hybridMultilevel"/>
    <w:tmpl w:val="59E4D7C4"/>
    <w:lvl w:ilvl="0" w:tplc="B1860BF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4B5360"/>
    <w:multiLevelType w:val="hybridMultilevel"/>
    <w:tmpl w:val="59E4D7C4"/>
    <w:lvl w:ilvl="0" w:tplc="B1860BF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0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9E"/>
    <w:rsid w:val="000015A6"/>
    <w:rsid w:val="000259C2"/>
    <w:rsid w:val="00030996"/>
    <w:rsid w:val="00046B31"/>
    <w:rsid w:val="00064A0A"/>
    <w:rsid w:val="00073F0A"/>
    <w:rsid w:val="00077B69"/>
    <w:rsid w:val="000814F6"/>
    <w:rsid w:val="00082E5E"/>
    <w:rsid w:val="00092A7E"/>
    <w:rsid w:val="00095EC6"/>
    <w:rsid w:val="000A0064"/>
    <w:rsid w:val="000A33F1"/>
    <w:rsid w:val="000B76C9"/>
    <w:rsid w:val="000E1AAC"/>
    <w:rsid w:val="000E3FB7"/>
    <w:rsid w:val="00105432"/>
    <w:rsid w:val="00112BA9"/>
    <w:rsid w:val="001132F7"/>
    <w:rsid w:val="00116437"/>
    <w:rsid w:val="001172E5"/>
    <w:rsid w:val="00120FDB"/>
    <w:rsid w:val="001420DF"/>
    <w:rsid w:val="00193572"/>
    <w:rsid w:val="00194DBF"/>
    <w:rsid w:val="001965E7"/>
    <w:rsid w:val="001B3FAE"/>
    <w:rsid w:val="001C6A4B"/>
    <w:rsid w:val="001D4D76"/>
    <w:rsid w:val="001E30F1"/>
    <w:rsid w:val="001F0684"/>
    <w:rsid w:val="001F39E3"/>
    <w:rsid w:val="001F6981"/>
    <w:rsid w:val="002563CC"/>
    <w:rsid w:val="00287662"/>
    <w:rsid w:val="00291311"/>
    <w:rsid w:val="00293F38"/>
    <w:rsid w:val="002A52CA"/>
    <w:rsid w:val="002A69C4"/>
    <w:rsid w:val="002B503A"/>
    <w:rsid w:val="002D09B2"/>
    <w:rsid w:val="002D7C2D"/>
    <w:rsid w:val="002E1B65"/>
    <w:rsid w:val="002E1F7E"/>
    <w:rsid w:val="002E58C9"/>
    <w:rsid w:val="002F2DD6"/>
    <w:rsid w:val="002F6F01"/>
    <w:rsid w:val="003270B0"/>
    <w:rsid w:val="00332C98"/>
    <w:rsid w:val="0033507B"/>
    <w:rsid w:val="00346082"/>
    <w:rsid w:val="0034749E"/>
    <w:rsid w:val="00362308"/>
    <w:rsid w:val="00376300"/>
    <w:rsid w:val="00380A83"/>
    <w:rsid w:val="0038236E"/>
    <w:rsid w:val="003B5F3C"/>
    <w:rsid w:val="003C0D09"/>
    <w:rsid w:val="003C777E"/>
    <w:rsid w:val="003D31CE"/>
    <w:rsid w:val="003D3DA9"/>
    <w:rsid w:val="003D681E"/>
    <w:rsid w:val="003F5430"/>
    <w:rsid w:val="004018CA"/>
    <w:rsid w:val="00402012"/>
    <w:rsid w:val="00404FB9"/>
    <w:rsid w:val="00405797"/>
    <w:rsid w:val="004071B0"/>
    <w:rsid w:val="00410B19"/>
    <w:rsid w:val="00417365"/>
    <w:rsid w:val="00422F93"/>
    <w:rsid w:val="00424273"/>
    <w:rsid w:val="00424F5F"/>
    <w:rsid w:val="00430E4B"/>
    <w:rsid w:val="00444D0F"/>
    <w:rsid w:val="004629D8"/>
    <w:rsid w:val="0046310C"/>
    <w:rsid w:val="00464932"/>
    <w:rsid w:val="00464C59"/>
    <w:rsid w:val="004932FF"/>
    <w:rsid w:val="004C4029"/>
    <w:rsid w:val="004D5FA5"/>
    <w:rsid w:val="004E158F"/>
    <w:rsid w:val="004E7628"/>
    <w:rsid w:val="00506C69"/>
    <w:rsid w:val="005408DC"/>
    <w:rsid w:val="0054582E"/>
    <w:rsid w:val="00570538"/>
    <w:rsid w:val="00586B5D"/>
    <w:rsid w:val="005A723B"/>
    <w:rsid w:val="005B0C72"/>
    <w:rsid w:val="005D1E0B"/>
    <w:rsid w:val="005D4831"/>
    <w:rsid w:val="005E2EAD"/>
    <w:rsid w:val="00602FD1"/>
    <w:rsid w:val="006032EB"/>
    <w:rsid w:val="00620A8B"/>
    <w:rsid w:val="00624D3E"/>
    <w:rsid w:val="006313F9"/>
    <w:rsid w:val="00632292"/>
    <w:rsid w:val="00635F8E"/>
    <w:rsid w:val="00666929"/>
    <w:rsid w:val="00670F54"/>
    <w:rsid w:val="0067283E"/>
    <w:rsid w:val="0068149F"/>
    <w:rsid w:val="00687192"/>
    <w:rsid w:val="00687E37"/>
    <w:rsid w:val="00691002"/>
    <w:rsid w:val="00691613"/>
    <w:rsid w:val="006A571F"/>
    <w:rsid w:val="006B04EA"/>
    <w:rsid w:val="006C5229"/>
    <w:rsid w:val="006D3DA9"/>
    <w:rsid w:val="006F7547"/>
    <w:rsid w:val="00701C2D"/>
    <w:rsid w:val="00705F49"/>
    <w:rsid w:val="0070627F"/>
    <w:rsid w:val="0071220C"/>
    <w:rsid w:val="007168C2"/>
    <w:rsid w:val="00717C09"/>
    <w:rsid w:val="007415F4"/>
    <w:rsid w:val="00750FE2"/>
    <w:rsid w:val="007574C9"/>
    <w:rsid w:val="00761E1F"/>
    <w:rsid w:val="00764C2C"/>
    <w:rsid w:val="00773040"/>
    <w:rsid w:val="007923C5"/>
    <w:rsid w:val="00796447"/>
    <w:rsid w:val="007A5B85"/>
    <w:rsid w:val="007C05C3"/>
    <w:rsid w:val="007C17D8"/>
    <w:rsid w:val="007C7599"/>
    <w:rsid w:val="007D211F"/>
    <w:rsid w:val="007D65D1"/>
    <w:rsid w:val="007E79DA"/>
    <w:rsid w:val="007F38DF"/>
    <w:rsid w:val="00812981"/>
    <w:rsid w:val="0081755E"/>
    <w:rsid w:val="00822C1A"/>
    <w:rsid w:val="0082694A"/>
    <w:rsid w:val="00832138"/>
    <w:rsid w:val="008333C5"/>
    <w:rsid w:val="00834540"/>
    <w:rsid w:val="00886C3B"/>
    <w:rsid w:val="008962E9"/>
    <w:rsid w:val="008A114C"/>
    <w:rsid w:val="008A6342"/>
    <w:rsid w:val="008B2CEA"/>
    <w:rsid w:val="008B629C"/>
    <w:rsid w:val="008D561A"/>
    <w:rsid w:val="008D65B5"/>
    <w:rsid w:val="008D736E"/>
    <w:rsid w:val="008E5708"/>
    <w:rsid w:val="008F557A"/>
    <w:rsid w:val="008F6397"/>
    <w:rsid w:val="009024BE"/>
    <w:rsid w:val="00914661"/>
    <w:rsid w:val="00933F8B"/>
    <w:rsid w:val="0097155B"/>
    <w:rsid w:val="0099609F"/>
    <w:rsid w:val="009A3A15"/>
    <w:rsid w:val="009D04B0"/>
    <w:rsid w:val="009E463C"/>
    <w:rsid w:val="009E4D1E"/>
    <w:rsid w:val="009F6BA7"/>
    <w:rsid w:val="00A06CCF"/>
    <w:rsid w:val="00A12343"/>
    <w:rsid w:val="00A124E4"/>
    <w:rsid w:val="00A14C0F"/>
    <w:rsid w:val="00A36A38"/>
    <w:rsid w:val="00A462D5"/>
    <w:rsid w:val="00A51240"/>
    <w:rsid w:val="00A566AF"/>
    <w:rsid w:val="00A604B9"/>
    <w:rsid w:val="00A80D4D"/>
    <w:rsid w:val="00AA529D"/>
    <w:rsid w:val="00AB7761"/>
    <w:rsid w:val="00AC572A"/>
    <w:rsid w:val="00AD541F"/>
    <w:rsid w:val="00AF7992"/>
    <w:rsid w:val="00B14C38"/>
    <w:rsid w:val="00B302EE"/>
    <w:rsid w:val="00B35057"/>
    <w:rsid w:val="00B52850"/>
    <w:rsid w:val="00B620D2"/>
    <w:rsid w:val="00B74776"/>
    <w:rsid w:val="00B8154C"/>
    <w:rsid w:val="00B95282"/>
    <w:rsid w:val="00BA2129"/>
    <w:rsid w:val="00BA3B31"/>
    <w:rsid w:val="00BB728C"/>
    <w:rsid w:val="00BD5372"/>
    <w:rsid w:val="00BE7491"/>
    <w:rsid w:val="00BF67DB"/>
    <w:rsid w:val="00C20C29"/>
    <w:rsid w:val="00C244D2"/>
    <w:rsid w:val="00C35C7B"/>
    <w:rsid w:val="00C416D0"/>
    <w:rsid w:val="00C42B83"/>
    <w:rsid w:val="00C509DA"/>
    <w:rsid w:val="00C5646B"/>
    <w:rsid w:val="00C72915"/>
    <w:rsid w:val="00C75EC3"/>
    <w:rsid w:val="00C829FA"/>
    <w:rsid w:val="00C92417"/>
    <w:rsid w:val="00C92E44"/>
    <w:rsid w:val="00CA6100"/>
    <w:rsid w:val="00CB290D"/>
    <w:rsid w:val="00CB4A1F"/>
    <w:rsid w:val="00CC45B7"/>
    <w:rsid w:val="00CD6F87"/>
    <w:rsid w:val="00CD728C"/>
    <w:rsid w:val="00CF1CFE"/>
    <w:rsid w:val="00D04EA3"/>
    <w:rsid w:val="00D16514"/>
    <w:rsid w:val="00D25405"/>
    <w:rsid w:val="00D3484A"/>
    <w:rsid w:val="00D52136"/>
    <w:rsid w:val="00D9168B"/>
    <w:rsid w:val="00DA6830"/>
    <w:rsid w:val="00DB0B3B"/>
    <w:rsid w:val="00DC7BF0"/>
    <w:rsid w:val="00DD5DD8"/>
    <w:rsid w:val="00DE24B2"/>
    <w:rsid w:val="00DF5319"/>
    <w:rsid w:val="00E125E6"/>
    <w:rsid w:val="00E25579"/>
    <w:rsid w:val="00E36B30"/>
    <w:rsid w:val="00E4119A"/>
    <w:rsid w:val="00E53348"/>
    <w:rsid w:val="00E60EFD"/>
    <w:rsid w:val="00E65B58"/>
    <w:rsid w:val="00E851FD"/>
    <w:rsid w:val="00E9138D"/>
    <w:rsid w:val="00EB4088"/>
    <w:rsid w:val="00EC1BD1"/>
    <w:rsid w:val="00EE6188"/>
    <w:rsid w:val="00EF4281"/>
    <w:rsid w:val="00F00F7C"/>
    <w:rsid w:val="00F21224"/>
    <w:rsid w:val="00F214AB"/>
    <w:rsid w:val="00F26689"/>
    <w:rsid w:val="00F34D53"/>
    <w:rsid w:val="00F53DA2"/>
    <w:rsid w:val="00F54979"/>
    <w:rsid w:val="00F7359F"/>
    <w:rsid w:val="00F77407"/>
    <w:rsid w:val="00F81297"/>
    <w:rsid w:val="00F83894"/>
    <w:rsid w:val="00F900A6"/>
    <w:rsid w:val="00FB500B"/>
    <w:rsid w:val="00FC5B83"/>
    <w:rsid w:val="00FC7C7D"/>
    <w:rsid w:val="00FD241B"/>
    <w:rsid w:val="00FF0291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9E43E-82E5-42FD-A855-5D9C7CFA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49E"/>
  </w:style>
  <w:style w:type="paragraph" w:styleId="Stopka">
    <w:name w:val="footer"/>
    <w:basedOn w:val="Normalny"/>
    <w:link w:val="StopkaZnak"/>
    <w:uiPriority w:val="99"/>
    <w:unhideWhenUsed/>
    <w:rsid w:val="00347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49E"/>
  </w:style>
  <w:style w:type="character" w:styleId="Hipercze">
    <w:name w:val="Hyperlink"/>
    <w:basedOn w:val="Domylnaczcionkaakapitu"/>
    <w:uiPriority w:val="99"/>
    <w:unhideWhenUsed/>
    <w:rsid w:val="008D736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1A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t.mazovia.pl/?act=katalog&amp;jednostka=37&amp;j_zwin=3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wietrze@mazovi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6</Pages>
  <Words>1329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Ewelina</dc:creator>
  <cp:keywords/>
  <dc:description/>
  <cp:lastModifiedBy>Zawadzka Kamila (PZ)</cp:lastModifiedBy>
  <cp:revision>65</cp:revision>
  <cp:lastPrinted>2019-04-18T06:42:00Z</cp:lastPrinted>
  <dcterms:created xsi:type="dcterms:W3CDTF">2019-04-10T11:21:00Z</dcterms:created>
  <dcterms:modified xsi:type="dcterms:W3CDTF">2019-05-08T13:52:00Z</dcterms:modified>
</cp:coreProperties>
</file>